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926EC" w14:textId="6C750E12" w:rsidR="003D0981" w:rsidRDefault="003D0981" w:rsidP="00AB4AAA">
      <w:pPr>
        <w:ind w:left="-1800"/>
      </w:pPr>
      <w:r>
        <w:rPr>
          <w:noProof/>
          <w:lang w:eastAsia="en-US"/>
        </w:rPr>
        <w:drawing>
          <wp:anchor distT="0" distB="0" distL="114300" distR="114300" simplePos="0" relativeHeight="251670528" behindDoc="1" locked="0" layoutInCell="1" allowOverlap="1" wp14:anchorId="38599A2D" wp14:editId="303446A6">
            <wp:simplePos x="0" y="0"/>
            <wp:positionH relativeFrom="column">
              <wp:posOffset>-1205345</wp:posOffset>
            </wp:positionH>
            <wp:positionV relativeFrom="paragraph">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 Form Template.pdf"/>
                    <pic:cNvPicPr/>
                  </pic:nvPicPr>
                  <pic:blipFill>
                    <a:blip r:embed="rId6">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581BC4DD" w14:textId="545B6969" w:rsidR="003D0981" w:rsidRDefault="00DE6A8F">
      <w:r w:rsidRPr="003D0981">
        <w:rPr>
          <w:noProof/>
          <w:lang w:eastAsia="en-US"/>
        </w:rPr>
        <mc:AlternateContent>
          <mc:Choice Requires="wps">
            <w:drawing>
              <wp:anchor distT="0" distB="0" distL="114300" distR="114300" simplePos="0" relativeHeight="251672576" behindDoc="0" locked="0" layoutInCell="1" allowOverlap="1" wp14:anchorId="133675C9" wp14:editId="543A677A">
                <wp:simplePos x="0" y="0"/>
                <wp:positionH relativeFrom="column">
                  <wp:posOffset>-514350</wp:posOffset>
                </wp:positionH>
                <wp:positionV relativeFrom="paragraph">
                  <wp:posOffset>1078230</wp:posOffset>
                </wp:positionV>
                <wp:extent cx="5457825" cy="790575"/>
                <wp:effectExtent l="0" t="0" r="0" b="9525"/>
                <wp:wrapSquare wrapText="bothSides"/>
                <wp:docPr id="16" name="Text Box 16"/>
                <wp:cNvGraphicFramePr/>
                <a:graphic xmlns:a="http://schemas.openxmlformats.org/drawingml/2006/main">
                  <a:graphicData uri="http://schemas.microsoft.com/office/word/2010/wordprocessingShape">
                    <wps:wsp>
                      <wps:cNvSpPr txBox="1"/>
                      <wps:spPr>
                        <a:xfrm>
                          <a:off x="0" y="0"/>
                          <a:ext cx="5457825" cy="7905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4AF1D0" w14:textId="4F7C287A" w:rsidR="003D0981" w:rsidRPr="00DE6A8F" w:rsidRDefault="007051F6" w:rsidP="003D0981">
                            <w:pPr>
                              <w:rPr>
                                <w:rFonts w:ascii="Arial" w:hAnsi="Arial" w:cs="Arial"/>
                                <w:sz w:val="22"/>
                                <w:szCs w:val="22"/>
                              </w:rPr>
                            </w:pPr>
                            <w:r w:rsidRPr="00DE6A8F">
                              <w:rPr>
                                <w:rFonts w:ascii="Arial" w:hAnsi="Arial" w:cs="Arial"/>
                                <w:sz w:val="22"/>
                                <w:szCs w:val="22"/>
                              </w:rPr>
                              <w:t xml:space="preserve">This guide is intended to provide sample wanted ads to help you find a PCA of any type (CNA, LPN, RN, etc.). Please feel free to customize or add anything that </w:t>
                            </w:r>
                            <w:bookmarkStart w:id="0" w:name="_GoBack"/>
                            <w:bookmarkEnd w:id="0"/>
                            <w:r w:rsidRPr="00DE6A8F">
                              <w:rPr>
                                <w:rFonts w:ascii="Arial" w:hAnsi="Arial" w:cs="Arial"/>
                                <w:sz w:val="22"/>
                                <w:szCs w:val="22"/>
                              </w:rPr>
                              <w:t>makes the ad more “you.” We have provided a few voices within the ads. Some of these ads may not be relevant for your needs. Happy finding!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675C9" id="_x0000_t202" coordsize="21600,21600" o:spt="202" path="m,l,21600r21600,l21600,xe">
                <v:stroke joinstyle="miter"/>
                <v:path gradientshapeok="t" o:connecttype="rect"/>
              </v:shapetype>
              <v:shape id="Text Box 16" o:spid="_x0000_s1026" type="#_x0000_t202" style="position:absolute;margin-left:-40.5pt;margin-top:84.9pt;width:429.75pt;height: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M8dwIAAFsFAAAOAAAAZHJzL2Uyb0RvYy54bWysVE1v2zAMvQ/YfxB0X50ETT+COkXWosOA&#10;oivWDj0rstQYk0VNUmJnv35PspNm3S4ddrEp8pEiH0ldXHaNYRvlQ0225OOjEWfKSqpq+1zyb483&#10;H844C1HYShiyquRbFfjl/P27i9bN1IRWZCrlGYLYMGtdyVcxullRBLlSjQhH5JSFUZNvRMTRPxeV&#10;Fy2iN6aYjEYnRUu+cp6kCgHa697I5zm+1krGL1oHFZkpOXKL+evzd5m+xfxCzJ69cKtaDmmIf8ii&#10;EbXFpftQ1yIKtvb1H6GaWnoKpOORpKYgrWupcg2oZjx6Vc3DSjiVawE5we1pCv8vrLzb3HtWV+jd&#10;CWdWNOjRo+oi+0gdgwr8tC7MAHtwAMYOemB3+gBlKrvTvkl/FMRgB9PbPbspmoRyejw9PZtMOZOw&#10;nZ6PpqfTFKZ48XY+xE+KGpaEknt0L5MqNrch9tAdJF1m6aY2JnfQ2N8UiNlrVB6BwTsV0iecpbg1&#10;KnkZ+1VpUJDzToo8fOrKeLYRGBshpbIxl5zjAp1QGne/xXHAJ9c+q7c47z3yzWTj3rmpLfnM0qu0&#10;q++7lHWPB9UHdScxdstuaPCSqi3666nfkODkTY0m3IoQ74XHSqClWPP4BR9tqC05DRJnK/I//6ZP&#10;eEwqrJy1WLGShx9r4RVn5rPFDJ+Pj4/TTuYDhmOCgz+0LA8tdt1cEdoxxoPiZBYTPpqdqD01T3gN&#10;FulWmISVuLvkcSdexX7x8ZpItVhkELbQiXhrH5xMoRO9acQeuyfh3TCHERN8R7tlFLNX49hjk6el&#10;xTqSrvOsJoJ7VgfiscF52ofXJj0Rh+eMenkT578AAAD//wMAUEsDBBQABgAIAAAAIQDfioE84AAA&#10;AAsBAAAPAAAAZHJzL2Rvd25yZXYueG1sTI/LTsMwEEX3SP0Hayqxa+2WPpIQp0IgtkWUh8TOjadJ&#10;RDyOYrcJf890BcvRvbpzTr4bXSsu2IfGk4bFXIFAKr1tqNLw/vY8S0CEaMia1hNq+MEAu2Jyk5vM&#10;+oFe8XKIleARCpnRUMfYZVKGskZnwtx3SJydfO9M5LOvpO3NwOOulUulNtKZhvhDbTp8rLH8Ppyd&#10;ho/96etzpV6qJ7fuBj8qSS6VWt9Ox4d7EBHH+FeGKz6jQ8FMR38mG0SrYZYs2CVysEnZgRvbbbIG&#10;cdSwTFd3IItc/ncofgEAAP//AwBQSwECLQAUAAYACAAAACEAtoM4kv4AAADhAQAAEwAAAAAAAAAA&#10;AAAAAAAAAAAAW0NvbnRlbnRfVHlwZXNdLnhtbFBLAQItABQABgAIAAAAIQA4/SH/1gAAAJQBAAAL&#10;AAAAAAAAAAAAAAAAAC8BAABfcmVscy8ucmVsc1BLAQItABQABgAIAAAAIQANAyM8dwIAAFsFAAAO&#10;AAAAAAAAAAAAAAAAAC4CAABkcnMvZTJvRG9jLnhtbFBLAQItABQABgAIAAAAIQDfioE84AAAAAsB&#10;AAAPAAAAAAAAAAAAAAAAANEEAABkcnMvZG93bnJldi54bWxQSwUGAAAAAAQABADzAAAA3gUAAAAA&#10;" filled="f" stroked="f">
                <v:textbox>
                  <w:txbxContent>
                    <w:p w14:paraId="5A4AF1D0" w14:textId="4F7C287A" w:rsidR="003D0981" w:rsidRPr="00DE6A8F" w:rsidRDefault="007051F6" w:rsidP="003D0981">
                      <w:pPr>
                        <w:rPr>
                          <w:rFonts w:ascii="Arial" w:hAnsi="Arial" w:cs="Arial"/>
                          <w:sz w:val="22"/>
                          <w:szCs w:val="22"/>
                        </w:rPr>
                      </w:pPr>
                      <w:r w:rsidRPr="00DE6A8F">
                        <w:rPr>
                          <w:rFonts w:ascii="Arial" w:hAnsi="Arial" w:cs="Arial"/>
                          <w:sz w:val="22"/>
                          <w:szCs w:val="22"/>
                        </w:rPr>
                        <w:t xml:space="preserve">This guide is intended to provide sample wanted ads to help you find a PCA of any type (CNA, LPN, RN, etc.). Please feel free to customize or add anything that </w:t>
                      </w:r>
                      <w:bookmarkStart w:id="1" w:name="_GoBack"/>
                      <w:bookmarkEnd w:id="1"/>
                      <w:r w:rsidRPr="00DE6A8F">
                        <w:rPr>
                          <w:rFonts w:ascii="Arial" w:hAnsi="Arial" w:cs="Arial"/>
                          <w:sz w:val="22"/>
                          <w:szCs w:val="22"/>
                        </w:rPr>
                        <w:t>makes the ad more “you.” We have provided a few voices within the ads. Some of these ads may not be relevant for your needs. Happy finding!</w:t>
                      </w:r>
                    </w:p>
                  </w:txbxContent>
                </v:textbox>
                <w10:wrap type="square"/>
              </v:shape>
            </w:pict>
          </mc:Fallback>
        </mc:AlternateContent>
      </w:r>
      <w:r w:rsidR="007051F6" w:rsidRPr="003D0981">
        <w:rPr>
          <w:noProof/>
          <w:lang w:eastAsia="en-US"/>
        </w:rPr>
        <mc:AlternateContent>
          <mc:Choice Requires="wps">
            <w:drawing>
              <wp:anchor distT="0" distB="0" distL="114300" distR="114300" simplePos="0" relativeHeight="251673600" behindDoc="0" locked="0" layoutInCell="1" allowOverlap="1" wp14:anchorId="6A7B7B1E" wp14:editId="51E7CC24">
                <wp:simplePos x="0" y="0"/>
                <wp:positionH relativeFrom="column">
                  <wp:posOffset>-518160</wp:posOffset>
                </wp:positionH>
                <wp:positionV relativeFrom="paragraph">
                  <wp:posOffset>2343785</wp:posOffset>
                </wp:positionV>
                <wp:extent cx="6569710" cy="66167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6569710" cy="6616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87B6E" w14:textId="77777777" w:rsidR="007051F6" w:rsidRPr="007051F6" w:rsidRDefault="007051F6" w:rsidP="00DE6A8F">
                            <w:pPr>
                              <w:jc w:val="center"/>
                              <w:rPr>
                                <w:rFonts w:ascii="Arial Rounded MT Bold" w:hAnsi="Arial Rounded MT Bold" w:cs="Arial"/>
                                <w:color w:val="485CC7"/>
                                <w:sz w:val="36"/>
                                <w:szCs w:val="36"/>
                              </w:rPr>
                            </w:pPr>
                            <w:r w:rsidRPr="007051F6">
                              <w:rPr>
                                <w:rFonts w:ascii="Arial Rounded MT Bold" w:hAnsi="Arial Rounded MT Bold" w:cs="Arial"/>
                                <w:color w:val="485CC7"/>
                                <w:sz w:val="36"/>
                                <w:szCs w:val="36"/>
                              </w:rPr>
                              <w:t>Sample ‘PCA Wanted’ Ads</w:t>
                            </w:r>
                          </w:p>
                          <w:p w14:paraId="25909872" w14:textId="77777777" w:rsidR="007051F6" w:rsidRDefault="007051F6" w:rsidP="007051F6">
                            <w:pPr>
                              <w:rPr>
                                <w:rFonts w:ascii="Arial" w:hAnsi="Arial" w:cs="Arial"/>
                                <w:b/>
                                <w:color w:val="5E5E5E"/>
                                <w:sz w:val="20"/>
                                <w:szCs w:val="20"/>
                              </w:rPr>
                            </w:pPr>
                          </w:p>
                          <w:p w14:paraId="2A642FA9" w14:textId="77777777" w:rsidR="007051F6" w:rsidRPr="007051F6" w:rsidRDefault="007051F6" w:rsidP="007051F6">
                            <w:pPr>
                              <w:rPr>
                                <w:rFonts w:ascii="Arial Rounded MT Bold" w:hAnsi="Arial Rounded MT Bold" w:cs="Arial"/>
                                <w:color w:val="485CC7"/>
                                <w:sz w:val="28"/>
                                <w:szCs w:val="28"/>
                              </w:rPr>
                            </w:pPr>
                            <w:r w:rsidRPr="007051F6">
                              <w:rPr>
                                <w:rFonts w:ascii="Arial Rounded MT Bold" w:hAnsi="Arial Rounded MT Bold" w:cs="Arial"/>
                                <w:color w:val="485CC7"/>
                                <w:sz w:val="28"/>
                                <w:szCs w:val="28"/>
                              </w:rPr>
                              <w:t>PCA Wanted — Anyone</w:t>
                            </w:r>
                          </w:p>
                          <w:p w14:paraId="6085343E" w14:textId="77777777" w:rsidR="007051F6" w:rsidRPr="002E34AE" w:rsidRDefault="007051F6" w:rsidP="007051F6">
                            <w:pPr>
                              <w:rPr>
                                <w:rFonts w:ascii="Arial" w:hAnsi="Arial" w:cs="Arial"/>
                                <w:sz w:val="22"/>
                                <w:szCs w:val="22"/>
                              </w:rPr>
                            </w:pPr>
                            <w:r w:rsidRPr="002E34AE">
                              <w:rPr>
                                <w:rFonts w:ascii="Arial" w:hAnsi="Arial" w:cs="Arial"/>
                                <w:sz w:val="22"/>
                                <w:szCs w:val="22"/>
                              </w:rPr>
                              <w:t>Personal Care Assistant wanted to perform nonprofessional nursing care, simple technical nursing services and overall personal care needs. Sample activities include lifting in/out of bed, dressing and light housework. Must be able to lift up to 100 lbs. Seeking someone reliable and open to learning the unique needs of a client with a positive attitude. You can expect a work environment that is professional, fun and consistent.</w:t>
                            </w:r>
                          </w:p>
                          <w:p w14:paraId="4A8CEAB9" w14:textId="77777777" w:rsidR="007051F6" w:rsidRPr="002E34AE" w:rsidRDefault="007051F6" w:rsidP="007051F6">
                            <w:pPr>
                              <w:rPr>
                                <w:rFonts w:ascii="Arial" w:hAnsi="Arial" w:cs="Arial"/>
                                <w:sz w:val="22"/>
                                <w:szCs w:val="22"/>
                              </w:rPr>
                            </w:pPr>
                          </w:p>
                          <w:p w14:paraId="71322428" w14:textId="77777777" w:rsidR="007051F6" w:rsidRPr="002E34AE" w:rsidRDefault="007051F6" w:rsidP="00DE6A8F">
                            <w:pPr>
                              <w:pStyle w:val="ListParagraph"/>
                              <w:numPr>
                                <w:ilvl w:val="0"/>
                                <w:numId w:val="1"/>
                              </w:numPr>
                              <w:spacing w:after="80" w:line="240" w:lineRule="auto"/>
                              <w:rPr>
                                <w:rFonts w:ascii="Arial" w:hAnsi="Arial" w:cs="Arial"/>
                                <w:color w:val="auto"/>
                              </w:rPr>
                            </w:pPr>
                            <w:r w:rsidRPr="002E34AE">
                              <w:rPr>
                                <w:rFonts w:ascii="Arial" w:hAnsi="Arial" w:cs="Arial"/>
                                <w:color w:val="auto"/>
                              </w:rPr>
                              <w:t>Responsibilities: Bathing, grooming, site changes, laundry, hair and makeup</w:t>
                            </w:r>
                          </w:p>
                          <w:p w14:paraId="2BA2197B" w14:textId="77777777" w:rsidR="007051F6" w:rsidRPr="002E34AE" w:rsidRDefault="007051F6" w:rsidP="00DE6A8F">
                            <w:pPr>
                              <w:pStyle w:val="ListParagraph"/>
                              <w:numPr>
                                <w:ilvl w:val="0"/>
                                <w:numId w:val="1"/>
                              </w:numPr>
                              <w:spacing w:after="80" w:line="240" w:lineRule="auto"/>
                              <w:rPr>
                                <w:rFonts w:ascii="Arial" w:hAnsi="Arial" w:cs="Arial"/>
                                <w:color w:val="auto"/>
                              </w:rPr>
                            </w:pPr>
                            <w:r w:rsidRPr="002E34AE">
                              <w:rPr>
                                <w:rFonts w:ascii="Arial" w:hAnsi="Arial" w:cs="Arial"/>
                                <w:color w:val="auto"/>
                              </w:rPr>
                              <w:t>Hours: Morning and evening shifts 3-7 days a week (some holidays off)</w:t>
                            </w:r>
                          </w:p>
                          <w:p w14:paraId="04B83C69" w14:textId="77777777" w:rsidR="007051F6" w:rsidRPr="002E34AE" w:rsidRDefault="007051F6" w:rsidP="00DE6A8F">
                            <w:pPr>
                              <w:pStyle w:val="ListParagraph"/>
                              <w:numPr>
                                <w:ilvl w:val="0"/>
                                <w:numId w:val="1"/>
                              </w:numPr>
                              <w:spacing w:after="80" w:line="240" w:lineRule="auto"/>
                              <w:rPr>
                                <w:rFonts w:ascii="Arial" w:hAnsi="Arial" w:cs="Arial"/>
                                <w:color w:val="auto"/>
                              </w:rPr>
                            </w:pPr>
                            <w:r w:rsidRPr="002E34AE">
                              <w:rPr>
                                <w:rFonts w:ascii="Arial" w:hAnsi="Arial" w:cs="Arial"/>
                                <w:color w:val="auto"/>
                              </w:rPr>
                              <w:t>Pay: $20/hour; negotiable</w:t>
                            </w:r>
                          </w:p>
                          <w:p w14:paraId="2AF22884" w14:textId="77777777" w:rsidR="007051F6" w:rsidRPr="002E34AE" w:rsidRDefault="007051F6" w:rsidP="00DE6A8F">
                            <w:pPr>
                              <w:pStyle w:val="ListParagraph"/>
                              <w:numPr>
                                <w:ilvl w:val="0"/>
                                <w:numId w:val="1"/>
                              </w:numPr>
                              <w:spacing w:after="80" w:line="240" w:lineRule="auto"/>
                              <w:rPr>
                                <w:rFonts w:ascii="Arial" w:hAnsi="Arial" w:cs="Arial"/>
                                <w:color w:val="auto"/>
                              </w:rPr>
                            </w:pPr>
                            <w:r w:rsidRPr="002E34AE">
                              <w:rPr>
                                <w:rFonts w:ascii="Arial" w:hAnsi="Arial" w:cs="Arial"/>
                                <w:color w:val="auto"/>
                              </w:rPr>
                              <w:t>Payroll method: Out of pocket</w:t>
                            </w:r>
                          </w:p>
                          <w:p w14:paraId="2709156A" w14:textId="77777777" w:rsidR="007051F6" w:rsidRPr="002E34AE" w:rsidRDefault="007051F6" w:rsidP="00DE6A8F">
                            <w:pPr>
                              <w:pStyle w:val="ListParagraph"/>
                              <w:numPr>
                                <w:ilvl w:val="0"/>
                                <w:numId w:val="1"/>
                              </w:numPr>
                              <w:spacing w:after="80" w:line="240" w:lineRule="auto"/>
                              <w:rPr>
                                <w:rFonts w:ascii="Arial" w:hAnsi="Arial" w:cs="Arial"/>
                                <w:color w:val="auto"/>
                              </w:rPr>
                            </w:pPr>
                            <w:r w:rsidRPr="002E34AE">
                              <w:rPr>
                                <w:rFonts w:ascii="Arial" w:hAnsi="Arial" w:cs="Arial"/>
                                <w:color w:val="auto"/>
                              </w:rPr>
                              <w:t>Required documentation: One form of I.D., a voided check (if employer is paying out of pocket) and references</w:t>
                            </w:r>
                          </w:p>
                          <w:p w14:paraId="22874599" w14:textId="77777777" w:rsidR="007051F6" w:rsidRPr="002E34AE" w:rsidRDefault="007051F6" w:rsidP="00DE6A8F">
                            <w:pPr>
                              <w:pStyle w:val="ListParagraph"/>
                              <w:numPr>
                                <w:ilvl w:val="0"/>
                                <w:numId w:val="1"/>
                              </w:numPr>
                              <w:spacing w:after="80" w:line="240" w:lineRule="auto"/>
                              <w:rPr>
                                <w:rFonts w:ascii="Arial" w:hAnsi="Arial" w:cs="Arial"/>
                                <w:color w:val="auto"/>
                              </w:rPr>
                            </w:pPr>
                            <w:r w:rsidRPr="002E34AE">
                              <w:rPr>
                                <w:rFonts w:ascii="Arial" w:hAnsi="Arial" w:cs="Arial"/>
                                <w:color w:val="auto"/>
                              </w:rPr>
                              <w:t>Age: Between 21 and 40</w:t>
                            </w:r>
                          </w:p>
                          <w:p w14:paraId="3A85BA00" w14:textId="77777777" w:rsidR="007051F6" w:rsidRPr="002E34AE" w:rsidRDefault="007051F6" w:rsidP="00DE6A8F">
                            <w:pPr>
                              <w:pStyle w:val="ListParagraph"/>
                              <w:numPr>
                                <w:ilvl w:val="0"/>
                                <w:numId w:val="1"/>
                              </w:numPr>
                              <w:spacing w:after="80" w:line="240" w:lineRule="auto"/>
                              <w:rPr>
                                <w:rFonts w:ascii="Arial" w:hAnsi="Arial" w:cs="Arial"/>
                                <w:color w:val="auto"/>
                              </w:rPr>
                            </w:pPr>
                            <w:r w:rsidRPr="002E34AE">
                              <w:rPr>
                                <w:rFonts w:ascii="Arial" w:hAnsi="Arial" w:cs="Arial"/>
                                <w:color w:val="auto"/>
                              </w:rPr>
                              <w:t>Interested? Contact (email or phone number)</w:t>
                            </w:r>
                          </w:p>
                          <w:p w14:paraId="181AC914" w14:textId="77777777" w:rsidR="007051F6" w:rsidRPr="00DE6A8F" w:rsidRDefault="007051F6" w:rsidP="007051F6">
                            <w:pPr>
                              <w:rPr>
                                <w:rFonts w:ascii="Arial" w:hAnsi="Arial" w:cs="Arial"/>
                                <w:b/>
                                <w:sz w:val="22"/>
                                <w:szCs w:val="22"/>
                              </w:rPr>
                            </w:pPr>
                          </w:p>
                          <w:p w14:paraId="373D6D6A" w14:textId="77777777" w:rsidR="007051F6" w:rsidRPr="007051F6" w:rsidRDefault="007051F6" w:rsidP="007051F6">
                            <w:pPr>
                              <w:rPr>
                                <w:rFonts w:ascii="Arial Rounded MT Bold" w:hAnsi="Arial Rounded MT Bold" w:cs="Arial"/>
                                <w:color w:val="485CC7"/>
                                <w:sz w:val="28"/>
                                <w:szCs w:val="28"/>
                              </w:rPr>
                            </w:pPr>
                            <w:r w:rsidRPr="007051F6">
                              <w:rPr>
                                <w:rFonts w:ascii="Arial Rounded MT Bold" w:hAnsi="Arial Rounded MT Bold" w:cs="Arial"/>
                                <w:color w:val="485CC7"/>
                                <w:sz w:val="28"/>
                                <w:szCs w:val="28"/>
                              </w:rPr>
                              <w:t>PCA Wanted — CNA</w:t>
                            </w:r>
                          </w:p>
                          <w:p w14:paraId="4A9B4610" w14:textId="77777777" w:rsidR="007051F6" w:rsidRPr="002E34AE" w:rsidRDefault="007051F6" w:rsidP="002E34AE">
                            <w:pPr>
                              <w:rPr>
                                <w:rFonts w:ascii="Arial" w:hAnsi="Arial" w:cs="Arial"/>
                                <w:sz w:val="22"/>
                                <w:szCs w:val="22"/>
                              </w:rPr>
                            </w:pPr>
                            <w:r w:rsidRPr="002E34AE">
                              <w:rPr>
                                <w:rFonts w:ascii="Arial" w:hAnsi="Arial" w:cs="Arial"/>
                                <w:sz w:val="22"/>
                                <w:szCs w:val="22"/>
                              </w:rPr>
                              <w:t>Client seeks help with activities of daily living including bathing, dressing, toileting and hygiene. CNA will do some basic care in and outside of the shower. Individuals must be certified nursing assistants, pass a criminal background check and have reliable transportation. Also need to be able to lift 100 lbs. May be able to do some nursing care under the direction and supervision of an RN or LPN.</w:t>
                            </w:r>
                          </w:p>
                          <w:p w14:paraId="71151437" w14:textId="77777777" w:rsidR="007051F6" w:rsidRPr="002E34AE" w:rsidRDefault="007051F6" w:rsidP="002E34AE">
                            <w:pPr>
                              <w:rPr>
                                <w:rFonts w:ascii="Arial" w:hAnsi="Arial" w:cs="Arial"/>
                                <w:sz w:val="22"/>
                                <w:szCs w:val="22"/>
                              </w:rPr>
                            </w:pPr>
                          </w:p>
                          <w:p w14:paraId="41DBA363" w14:textId="77777777" w:rsidR="007051F6" w:rsidRPr="002E34AE" w:rsidRDefault="007051F6" w:rsidP="00DE6A8F">
                            <w:pPr>
                              <w:pStyle w:val="ListParagraph"/>
                              <w:numPr>
                                <w:ilvl w:val="0"/>
                                <w:numId w:val="2"/>
                              </w:numPr>
                              <w:spacing w:after="80" w:line="240" w:lineRule="auto"/>
                              <w:rPr>
                                <w:rFonts w:ascii="Arial" w:hAnsi="Arial" w:cs="Arial"/>
                                <w:color w:val="auto"/>
                              </w:rPr>
                            </w:pPr>
                            <w:r w:rsidRPr="002E34AE">
                              <w:rPr>
                                <w:rFonts w:ascii="Arial" w:hAnsi="Arial" w:cs="Arial"/>
                                <w:color w:val="auto"/>
                              </w:rPr>
                              <w:t>Responsibilities: Bathing, grooming, lifts, toileting</w:t>
                            </w:r>
                          </w:p>
                          <w:p w14:paraId="2217E30F" w14:textId="77777777" w:rsidR="007051F6" w:rsidRPr="002E34AE" w:rsidRDefault="007051F6" w:rsidP="00DE6A8F">
                            <w:pPr>
                              <w:pStyle w:val="ListParagraph"/>
                              <w:numPr>
                                <w:ilvl w:val="0"/>
                                <w:numId w:val="2"/>
                              </w:numPr>
                              <w:spacing w:after="80" w:line="240" w:lineRule="auto"/>
                              <w:rPr>
                                <w:rFonts w:ascii="Arial" w:hAnsi="Arial" w:cs="Arial"/>
                                <w:color w:val="auto"/>
                              </w:rPr>
                            </w:pPr>
                            <w:r w:rsidRPr="002E34AE">
                              <w:rPr>
                                <w:rFonts w:ascii="Arial" w:hAnsi="Arial" w:cs="Arial"/>
                                <w:color w:val="auto"/>
                              </w:rPr>
                              <w:t>Hours: Morning and evening shifts 3-7 days a week (some holidays off)</w:t>
                            </w:r>
                          </w:p>
                          <w:p w14:paraId="096E84FA" w14:textId="77777777" w:rsidR="007051F6" w:rsidRPr="002E34AE" w:rsidRDefault="007051F6" w:rsidP="00DE6A8F">
                            <w:pPr>
                              <w:pStyle w:val="ListParagraph"/>
                              <w:numPr>
                                <w:ilvl w:val="0"/>
                                <w:numId w:val="2"/>
                              </w:numPr>
                              <w:spacing w:after="80" w:line="240" w:lineRule="auto"/>
                              <w:rPr>
                                <w:rFonts w:ascii="Arial" w:hAnsi="Arial" w:cs="Arial"/>
                                <w:color w:val="auto"/>
                              </w:rPr>
                            </w:pPr>
                            <w:r w:rsidRPr="002E34AE">
                              <w:rPr>
                                <w:rFonts w:ascii="Arial" w:hAnsi="Arial" w:cs="Arial"/>
                                <w:color w:val="auto"/>
                              </w:rPr>
                              <w:t>Pay: $20/hour</w:t>
                            </w:r>
                          </w:p>
                          <w:p w14:paraId="6FF02C15" w14:textId="77777777" w:rsidR="007051F6" w:rsidRPr="002E34AE" w:rsidRDefault="007051F6" w:rsidP="00DE6A8F">
                            <w:pPr>
                              <w:pStyle w:val="ListParagraph"/>
                              <w:numPr>
                                <w:ilvl w:val="0"/>
                                <w:numId w:val="2"/>
                              </w:numPr>
                              <w:spacing w:after="80" w:line="240" w:lineRule="auto"/>
                              <w:rPr>
                                <w:rFonts w:ascii="Arial" w:hAnsi="Arial" w:cs="Arial"/>
                                <w:color w:val="auto"/>
                              </w:rPr>
                            </w:pPr>
                            <w:r w:rsidRPr="002E34AE">
                              <w:rPr>
                                <w:rFonts w:ascii="Arial" w:hAnsi="Arial" w:cs="Arial"/>
                                <w:color w:val="auto"/>
                              </w:rPr>
                              <w:t>Payroll method: Out of pocket/nursing agency</w:t>
                            </w:r>
                          </w:p>
                          <w:p w14:paraId="6BD8037C" w14:textId="77777777" w:rsidR="007051F6" w:rsidRPr="002E34AE" w:rsidRDefault="007051F6" w:rsidP="00DE6A8F">
                            <w:pPr>
                              <w:pStyle w:val="ListParagraph"/>
                              <w:numPr>
                                <w:ilvl w:val="0"/>
                                <w:numId w:val="2"/>
                              </w:numPr>
                              <w:spacing w:after="80" w:line="240" w:lineRule="auto"/>
                              <w:rPr>
                                <w:rFonts w:ascii="Arial" w:hAnsi="Arial" w:cs="Arial"/>
                                <w:color w:val="auto"/>
                              </w:rPr>
                            </w:pPr>
                            <w:r w:rsidRPr="002E34AE">
                              <w:rPr>
                                <w:rFonts w:ascii="Arial" w:hAnsi="Arial" w:cs="Arial"/>
                                <w:color w:val="auto"/>
                              </w:rPr>
                              <w:t>Required documentation: One form of I.D., a voided check (if employer is paying out of pocket) and references</w:t>
                            </w:r>
                          </w:p>
                          <w:p w14:paraId="590A8E94" w14:textId="77777777" w:rsidR="007051F6" w:rsidRPr="002E34AE" w:rsidRDefault="007051F6" w:rsidP="00DE6A8F">
                            <w:pPr>
                              <w:pStyle w:val="ListParagraph"/>
                              <w:numPr>
                                <w:ilvl w:val="0"/>
                                <w:numId w:val="2"/>
                              </w:numPr>
                              <w:spacing w:after="80" w:line="240" w:lineRule="auto"/>
                              <w:rPr>
                                <w:rFonts w:ascii="Arial" w:hAnsi="Arial" w:cs="Arial"/>
                                <w:color w:val="auto"/>
                              </w:rPr>
                            </w:pPr>
                            <w:r w:rsidRPr="002E34AE">
                              <w:rPr>
                                <w:rFonts w:ascii="Arial" w:hAnsi="Arial" w:cs="Arial"/>
                                <w:color w:val="auto"/>
                              </w:rPr>
                              <w:t>Age: Between 21 and 30</w:t>
                            </w:r>
                          </w:p>
                          <w:p w14:paraId="050C9837" w14:textId="77777777" w:rsidR="007051F6" w:rsidRPr="002E34AE" w:rsidRDefault="007051F6" w:rsidP="00DE6A8F">
                            <w:pPr>
                              <w:pStyle w:val="ListParagraph"/>
                              <w:numPr>
                                <w:ilvl w:val="0"/>
                                <w:numId w:val="2"/>
                              </w:numPr>
                              <w:spacing w:after="80" w:line="240" w:lineRule="auto"/>
                              <w:rPr>
                                <w:rFonts w:ascii="Arial" w:hAnsi="Arial" w:cs="Arial"/>
                                <w:color w:val="auto"/>
                              </w:rPr>
                            </w:pPr>
                            <w:r w:rsidRPr="002E34AE">
                              <w:rPr>
                                <w:rFonts w:ascii="Arial" w:hAnsi="Arial" w:cs="Arial"/>
                                <w:color w:val="auto"/>
                              </w:rPr>
                              <w:t>Interested? Contact (email or phone number)</w:t>
                            </w:r>
                          </w:p>
                          <w:p w14:paraId="56A0B7F7" w14:textId="77777777" w:rsidR="007051F6" w:rsidRDefault="007051F6" w:rsidP="007051F6">
                            <w:pPr>
                              <w:rPr>
                                <w:rFonts w:ascii="Arial" w:hAnsi="Arial" w:cs="Arial"/>
                                <w:b/>
                                <w:color w:val="5E5E5E"/>
                                <w:sz w:val="20"/>
                                <w:szCs w:val="20"/>
                              </w:rPr>
                            </w:pPr>
                          </w:p>
                          <w:p w14:paraId="538F06E9" w14:textId="77777777" w:rsidR="007051F6" w:rsidRPr="007051F6" w:rsidRDefault="007051F6" w:rsidP="007051F6">
                            <w:pPr>
                              <w:rPr>
                                <w:rFonts w:ascii="Arial" w:hAnsi="Arial" w:cs="Arial"/>
                                <w:i/>
                                <w:color w:val="5E5E5E"/>
                                <w:sz w:val="20"/>
                                <w:szCs w:val="20"/>
                              </w:rPr>
                            </w:pPr>
                          </w:p>
                          <w:p w14:paraId="0C14DA27" w14:textId="77777777" w:rsidR="003D0981" w:rsidRPr="006C10FA" w:rsidRDefault="003D0981" w:rsidP="003D0981">
                            <w:pPr>
                              <w:rPr>
                                <w:rFonts w:ascii="Arial" w:hAnsi="Arial" w:cs="Arial"/>
                                <w:color w:val="5E5E5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B7B1E" id="Text Box 17" o:spid="_x0000_s1027" type="#_x0000_t202" style="position:absolute;margin-left:-40.8pt;margin-top:184.55pt;width:517.3pt;height:5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5YegIAAGMFAAAOAAAAZHJzL2Uyb0RvYy54bWysVE1PGzEQvVfqf7B8L5sgSErEBqUgqkoI&#10;UKHi7HhtsqrX49pOdtNf32fvJqS0F6pedu2ZN+OZNx/nF11j2Eb5UJMt+fhoxJmykqraPpf82+P1&#10;h4+chShsJQxZVfKtCvxi/v7deetm6phWZCrlGZzYMGtdyVcxullRBLlSjQhH5JSFUpNvRMTVPxeV&#10;Fy28N6Y4Ho0mRUu+cp6kCgHSq17J59m/1krGO62DisyUHLHF/PX5u0zfYn4uZs9euFUthzDEP0TR&#10;iNri0b2rKxEFW/v6D1dNLT0F0vFIUlOQ1rVUOQdkMx69yuZhJZzKuYCc4PY0hf/nVt5u7j2rK9Ru&#10;ypkVDWr0qLrIPlHHIAI/rQszwB4cgLGDHNidPECY0u60b9IfCTHowfR2z27yJiGcnE7OpmOoJHST&#10;yXgyHWX+ixdz50P8rKhh6VByj/JlVsXmJkSEAugOkl6zdF0bk0to7G8CAHuJyj0wWKdM+ojzKW6N&#10;SlbGflUaHOTAkyB3n7o0nm0E+kZIqWzMOWe/QCeUxttvMRzwybSP6i3Ge4v8Mtm4N25qSz6z9Crs&#10;6vsuZN3jwd9B3ukYu2XXF39X0CVVW9TZUz8pwcnrGrW4ESHeC4/RQP0w7vEOH22oLTkNJ85W5H/+&#10;TZ7w6FhoOWsxaiUPP9bCK87MF4tePhufnKTZzJeT0+kxLv5QszzU2HVzSajKGIvFyXxM+Gh2R+2p&#10;ecJWWKRXoRJW4u2Sx93xMvYLAFtFqsUigzCNTsQb++Bkcp1YTp322D0J74Z2jOjkW9oNpZi96soe&#10;mywtLdaRdJ1bNvHcszrwj0nOnTxsnbQqDu8Z9bIb578AAAD//wMAUEsDBBQABgAIAAAAIQAMStV4&#10;4AAAAAwBAAAPAAAAZHJzL2Rvd25yZXYueG1sTI/LTsMwEEX3SPyDNUjsWtu0jZoQp0IgtiDKQ2Ln&#10;xtMkIh5HsduEv2dYwXI0R/eeW+5m34szjrELZEAvFQikOriOGgNvr4+LLYiYLDnbB0ID3xhhV11e&#10;lLZwYaIXPO9TIziEYmENtCkNhZSxbtHbuAwDEv+OYfQ28Tk20o124nDfyxulMultR9zQ2gHvW6y/&#10;9idv4P3p+PmxVs/Ng98MU5iVJJ9LY66v5rtbEAnn9AfDrz6rQ8VOh3AiF0VvYLHVGaMGVlmuQTCR&#10;b1a87sDoWmsNsirl/xHVDwAAAP//AwBQSwECLQAUAAYACAAAACEAtoM4kv4AAADhAQAAEwAAAAAA&#10;AAAAAAAAAAAAAAAAW0NvbnRlbnRfVHlwZXNdLnhtbFBLAQItABQABgAIAAAAIQA4/SH/1gAAAJQB&#10;AAALAAAAAAAAAAAAAAAAAC8BAABfcmVscy8ucmVsc1BLAQItABQABgAIAAAAIQBSmV5YegIAAGMF&#10;AAAOAAAAAAAAAAAAAAAAAC4CAABkcnMvZTJvRG9jLnhtbFBLAQItABQABgAIAAAAIQAMStV44AAA&#10;AAwBAAAPAAAAAAAAAAAAAAAAANQEAABkcnMvZG93bnJldi54bWxQSwUGAAAAAAQABADzAAAA4QUA&#10;AAAA&#10;" filled="f" stroked="f">
                <v:textbox>
                  <w:txbxContent>
                    <w:p w14:paraId="72B87B6E" w14:textId="77777777" w:rsidR="007051F6" w:rsidRPr="007051F6" w:rsidRDefault="007051F6" w:rsidP="00DE6A8F">
                      <w:pPr>
                        <w:jc w:val="center"/>
                        <w:rPr>
                          <w:rFonts w:ascii="Arial Rounded MT Bold" w:hAnsi="Arial Rounded MT Bold" w:cs="Arial"/>
                          <w:color w:val="485CC7"/>
                          <w:sz w:val="36"/>
                          <w:szCs w:val="36"/>
                        </w:rPr>
                      </w:pPr>
                      <w:r w:rsidRPr="007051F6">
                        <w:rPr>
                          <w:rFonts w:ascii="Arial Rounded MT Bold" w:hAnsi="Arial Rounded MT Bold" w:cs="Arial"/>
                          <w:color w:val="485CC7"/>
                          <w:sz w:val="36"/>
                          <w:szCs w:val="36"/>
                        </w:rPr>
                        <w:t>Sample ‘PCA Wanted’ Ads</w:t>
                      </w:r>
                    </w:p>
                    <w:p w14:paraId="25909872" w14:textId="77777777" w:rsidR="007051F6" w:rsidRDefault="007051F6" w:rsidP="007051F6">
                      <w:pPr>
                        <w:rPr>
                          <w:rFonts w:ascii="Arial" w:hAnsi="Arial" w:cs="Arial"/>
                          <w:b/>
                          <w:color w:val="5E5E5E"/>
                          <w:sz w:val="20"/>
                          <w:szCs w:val="20"/>
                        </w:rPr>
                      </w:pPr>
                    </w:p>
                    <w:p w14:paraId="2A642FA9" w14:textId="77777777" w:rsidR="007051F6" w:rsidRPr="007051F6" w:rsidRDefault="007051F6" w:rsidP="007051F6">
                      <w:pPr>
                        <w:rPr>
                          <w:rFonts w:ascii="Arial Rounded MT Bold" w:hAnsi="Arial Rounded MT Bold" w:cs="Arial"/>
                          <w:color w:val="485CC7"/>
                          <w:sz w:val="28"/>
                          <w:szCs w:val="28"/>
                        </w:rPr>
                      </w:pPr>
                      <w:r w:rsidRPr="007051F6">
                        <w:rPr>
                          <w:rFonts w:ascii="Arial Rounded MT Bold" w:hAnsi="Arial Rounded MT Bold" w:cs="Arial"/>
                          <w:color w:val="485CC7"/>
                          <w:sz w:val="28"/>
                          <w:szCs w:val="28"/>
                        </w:rPr>
                        <w:t>PCA Wanted — Anyone</w:t>
                      </w:r>
                    </w:p>
                    <w:p w14:paraId="6085343E" w14:textId="77777777" w:rsidR="007051F6" w:rsidRPr="002E34AE" w:rsidRDefault="007051F6" w:rsidP="007051F6">
                      <w:pPr>
                        <w:rPr>
                          <w:rFonts w:ascii="Arial" w:hAnsi="Arial" w:cs="Arial"/>
                          <w:sz w:val="22"/>
                          <w:szCs w:val="22"/>
                        </w:rPr>
                      </w:pPr>
                      <w:r w:rsidRPr="002E34AE">
                        <w:rPr>
                          <w:rFonts w:ascii="Arial" w:hAnsi="Arial" w:cs="Arial"/>
                          <w:sz w:val="22"/>
                          <w:szCs w:val="22"/>
                        </w:rPr>
                        <w:t>Personal Care Assistant wanted to perform nonprofessional nursing care, simple technical nursing services and overall personal care needs. Sample activities include lifting in/out of bed, dressing and light housework. Must be able to lift up to 100 lbs. Seeking someone reliable and open to learning the unique needs of a client with a positive attitude. You can expect a work environment that is professional, fun and consistent.</w:t>
                      </w:r>
                    </w:p>
                    <w:p w14:paraId="4A8CEAB9" w14:textId="77777777" w:rsidR="007051F6" w:rsidRPr="002E34AE" w:rsidRDefault="007051F6" w:rsidP="007051F6">
                      <w:pPr>
                        <w:rPr>
                          <w:rFonts w:ascii="Arial" w:hAnsi="Arial" w:cs="Arial"/>
                          <w:sz w:val="22"/>
                          <w:szCs w:val="22"/>
                        </w:rPr>
                      </w:pPr>
                    </w:p>
                    <w:p w14:paraId="71322428" w14:textId="77777777" w:rsidR="007051F6" w:rsidRPr="002E34AE" w:rsidRDefault="007051F6" w:rsidP="00DE6A8F">
                      <w:pPr>
                        <w:pStyle w:val="ListParagraph"/>
                        <w:numPr>
                          <w:ilvl w:val="0"/>
                          <w:numId w:val="1"/>
                        </w:numPr>
                        <w:spacing w:after="80" w:line="240" w:lineRule="auto"/>
                        <w:rPr>
                          <w:rFonts w:ascii="Arial" w:hAnsi="Arial" w:cs="Arial"/>
                          <w:color w:val="auto"/>
                        </w:rPr>
                      </w:pPr>
                      <w:r w:rsidRPr="002E34AE">
                        <w:rPr>
                          <w:rFonts w:ascii="Arial" w:hAnsi="Arial" w:cs="Arial"/>
                          <w:color w:val="auto"/>
                        </w:rPr>
                        <w:t>Responsibilities: Bathing, grooming, site changes, laundry, hair and makeup</w:t>
                      </w:r>
                    </w:p>
                    <w:p w14:paraId="2BA2197B" w14:textId="77777777" w:rsidR="007051F6" w:rsidRPr="002E34AE" w:rsidRDefault="007051F6" w:rsidP="00DE6A8F">
                      <w:pPr>
                        <w:pStyle w:val="ListParagraph"/>
                        <w:numPr>
                          <w:ilvl w:val="0"/>
                          <w:numId w:val="1"/>
                        </w:numPr>
                        <w:spacing w:after="80" w:line="240" w:lineRule="auto"/>
                        <w:rPr>
                          <w:rFonts w:ascii="Arial" w:hAnsi="Arial" w:cs="Arial"/>
                          <w:color w:val="auto"/>
                        </w:rPr>
                      </w:pPr>
                      <w:r w:rsidRPr="002E34AE">
                        <w:rPr>
                          <w:rFonts w:ascii="Arial" w:hAnsi="Arial" w:cs="Arial"/>
                          <w:color w:val="auto"/>
                        </w:rPr>
                        <w:t>Hours: Morning and evening shifts 3-7 days a week (some holidays off)</w:t>
                      </w:r>
                    </w:p>
                    <w:p w14:paraId="04B83C69" w14:textId="77777777" w:rsidR="007051F6" w:rsidRPr="002E34AE" w:rsidRDefault="007051F6" w:rsidP="00DE6A8F">
                      <w:pPr>
                        <w:pStyle w:val="ListParagraph"/>
                        <w:numPr>
                          <w:ilvl w:val="0"/>
                          <w:numId w:val="1"/>
                        </w:numPr>
                        <w:spacing w:after="80" w:line="240" w:lineRule="auto"/>
                        <w:rPr>
                          <w:rFonts w:ascii="Arial" w:hAnsi="Arial" w:cs="Arial"/>
                          <w:color w:val="auto"/>
                        </w:rPr>
                      </w:pPr>
                      <w:r w:rsidRPr="002E34AE">
                        <w:rPr>
                          <w:rFonts w:ascii="Arial" w:hAnsi="Arial" w:cs="Arial"/>
                          <w:color w:val="auto"/>
                        </w:rPr>
                        <w:t>Pay: $20/hour; negotiable</w:t>
                      </w:r>
                    </w:p>
                    <w:p w14:paraId="2AF22884" w14:textId="77777777" w:rsidR="007051F6" w:rsidRPr="002E34AE" w:rsidRDefault="007051F6" w:rsidP="00DE6A8F">
                      <w:pPr>
                        <w:pStyle w:val="ListParagraph"/>
                        <w:numPr>
                          <w:ilvl w:val="0"/>
                          <w:numId w:val="1"/>
                        </w:numPr>
                        <w:spacing w:after="80" w:line="240" w:lineRule="auto"/>
                        <w:rPr>
                          <w:rFonts w:ascii="Arial" w:hAnsi="Arial" w:cs="Arial"/>
                          <w:color w:val="auto"/>
                        </w:rPr>
                      </w:pPr>
                      <w:r w:rsidRPr="002E34AE">
                        <w:rPr>
                          <w:rFonts w:ascii="Arial" w:hAnsi="Arial" w:cs="Arial"/>
                          <w:color w:val="auto"/>
                        </w:rPr>
                        <w:t>Payroll method: Out of pocket</w:t>
                      </w:r>
                    </w:p>
                    <w:p w14:paraId="2709156A" w14:textId="77777777" w:rsidR="007051F6" w:rsidRPr="002E34AE" w:rsidRDefault="007051F6" w:rsidP="00DE6A8F">
                      <w:pPr>
                        <w:pStyle w:val="ListParagraph"/>
                        <w:numPr>
                          <w:ilvl w:val="0"/>
                          <w:numId w:val="1"/>
                        </w:numPr>
                        <w:spacing w:after="80" w:line="240" w:lineRule="auto"/>
                        <w:rPr>
                          <w:rFonts w:ascii="Arial" w:hAnsi="Arial" w:cs="Arial"/>
                          <w:color w:val="auto"/>
                        </w:rPr>
                      </w:pPr>
                      <w:r w:rsidRPr="002E34AE">
                        <w:rPr>
                          <w:rFonts w:ascii="Arial" w:hAnsi="Arial" w:cs="Arial"/>
                          <w:color w:val="auto"/>
                        </w:rPr>
                        <w:t>Required documentation: One form of I.D., a voided check (if employer is paying out of pocket) and references</w:t>
                      </w:r>
                    </w:p>
                    <w:p w14:paraId="22874599" w14:textId="77777777" w:rsidR="007051F6" w:rsidRPr="002E34AE" w:rsidRDefault="007051F6" w:rsidP="00DE6A8F">
                      <w:pPr>
                        <w:pStyle w:val="ListParagraph"/>
                        <w:numPr>
                          <w:ilvl w:val="0"/>
                          <w:numId w:val="1"/>
                        </w:numPr>
                        <w:spacing w:after="80" w:line="240" w:lineRule="auto"/>
                        <w:rPr>
                          <w:rFonts w:ascii="Arial" w:hAnsi="Arial" w:cs="Arial"/>
                          <w:color w:val="auto"/>
                        </w:rPr>
                      </w:pPr>
                      <w:r w:rsidRPr="002E34AE">
                        <w:rPr>
                          <w:rFonts w:ascii="Arial" w:hAnsi="Arial" w:cs="Arial"/>
                          <w:color w:val="auto"/>
                        </w:rPr>
                        <w:t>Age: Between 21 and 40</w:t>
                      </w:r>
                    </w:p>
                    <w:p w14:paraId="3A85BA00" w14:textId="77777777" w:rsidR="007051F6" w:rsidRPr="002E34AE" w:rsidRDefault="007051F6" w:rsidP="00DE6A8F">
                      <w:pPr>
                        <w:pStyle w:val="ListParagraph"/>
                        <w:numPr>
                          <w:ilvl w:val="0"/>
                          <w:numId w:val="1"/>
                        </w:numPr>
                        <w:spacing w:after="80" w:line="240" w:lineRule="auto"/>
                        <w:rPr>
                          <w:rFonts w:ascii="Arial" w:hAnsi="Arial" w:cs="Arial"/>
                          <w:color w:val="auto"/>
                        </w:rPr>
                      </w:pPr>
                      <w:r w:rsidRPr="002E34AE">
                        <w:rPr>
                          <w:rFonts w:ascii="Arial" w:hAnsi="Arial" w:cs="Arial"/>
                          <w:color w:val="auto"/>
                        </w:rPr>
                        <w:t>Interested? Contact (email or phone number)</w:t>
                      </w:r>
                    </w:p>
                    <w:p w14:paraId="181AC914" w14:textId="77777777" w:rsidR="007051F6" w:rsidRPr="00DE6A8F" w:rsidRDefault="007051F6" w:rsidP="007051F6">
                      <w:pPr>
                        <w:rPr>
                          <w:rFonts w:ascii="Arial" w:hAnsi="Arial" w:cs="Arial"/>
                          <w:b/>
                          <w:sz w:val="22"/>
                          <w:szCs w:val="22"/>
                        </w:rPr>
                      </w:pPr>
                    </w:p>
                    <w:p w14:paraId="373D6D6A" w14:textId="77777777" w:rsidR="007051F6" w:rsidRPr="007051F6" w:rsidRDefault="007051F6" w:rsidP="007051F6">
                      <w:pPr>
                        <w:rPr>
                          <w:rFonts w:ascii="Arial Rounded MT Bold" w:hAnsi="Arial Rounded MT Bold" w:cs="Arial"/>
                          <w:color w:val="485CC7"/>
                          <w:sz w:val="28"/>
                          <w:szCs w:val="28"/>
                        </w:rPr>
                      </w:pPr>
                      <w:r w:rsidRPr="007051F6">
                        <w:rPr>
                          <w:rFonts w:ascii="Arial Rounded MT Bold" w:hAnsi="Arial Rounded MT Bold" w:cs="Arial"/>
                          <w:color w:val="485CC7"/>
                          <w:sz w:val="28"/>
                          <w:szCs w:val="28"/>
                        </w:rPr>
                        <w:t>PCA Wanted — CNA</w:t>
                      </w:r>
                    </w:p>
                    <w:p w14:paraId="4A9B4610" w14:textId="77777777" w:rsidR="007051F6" w:rsidRPr="002E34AE" w:rsidRDefault="007051F6" w:rsidP="002E34AE">
                      <w:pPr>
                        <w:rPr>
                          <w:rFonts w:ascii="Arial" w:hAnsi="Arial" w:cs="Arial"/>
                          <w:sz w:val="22"/>
                          <w:szCs w:val="22"/>
                        </w:rPr>
                      </w:pPr>
                      <w:r w:rsidRPr="002E34AE">
                        <w:rPr>
                          <w:rFonts w:ascii="Arial" w:hAnsi="Arial" w:cs="Arial"/>
                          <w:sz w:val="22"/>
                          <w:szCs w:val="22"/>
                        </w:rPr>
                        <w:t>Client seeks help with activities of daily living including bathing, dressing, toileting and hygiene. CNA will do some basic care in and outside of the shower. Individuals must be certified nursing assistants, pass a criminal background check and have reliable transportation. Also need to be able to lift 100 lbs. May be able to do some nursing care under the direction and supervision of an RN or LPN.</w:t>
                      </w:r>
                    </w:p>
                    <w:p w14:paraId="71151437" w14:textId="77777777" w:rsidR="007051F6" w:rsidRPr="002E34AE" w:rsidRDefault="007051F6" w:rsidP="002E34AE">
                      <w:pPr>
                        <w:rPr>
                          <w:rFonts w:ascii="Arial" w:hAnsi="Arial" w:cs="Arial"/>
                          <w:sz w:val="22"/>
                          <w:szCs w:val="22"/>
                        </w:rPr>
                      </w:pPr>
                    </w:p>
                    <w:p w14:paraId="41DBA363" w14:textId="77777777" w:rsidR="007051F6" w:rsidRPr="002E34AE" w:rsidRDefault="007051F6" w:rsidP="00DE6A8F">
                      <w:pPr>
                        <w:pStyle w:val="ListParagraph"/>
                        <w:numPr>
                          <w:ilvl w:val="0"/>
                          <w:numId w:val="2"/>
                        </w:numPr>
                        <w:spacing w:after="80" w:line="240" w:lineRule="auto"/>
                        <w:rPr>
                          <w:rFonts w:ascii="Arial" w:hAnsi="Arial" w:cs="Arial"/>
                          <w:color w:val="auto"/>
                        </w:rPr>
                      </w:pPr>
                      <w:r w:rsidRPr="002E34AE">
                        <w:rPr>
                          <w:rFonts w:ascii="Arial" w:hAnsi="Arial" w:cs="Arial"/>
                          <w:color w:val="auto"/>
                        </w:rPr>
                        <w:t>Responsibilities: Bathing, grooming, lifts, toileting</w:t>
                      </w:r>
                    </w:p>
                    <w:p w14:paraId="2217E30F" w14:textId="77777777" w:rsidR="007051F6" w:rsidRPr="002E34AE" w:rsidRDefault="007051F6" w:rsidP="00DE6A8F">
                      <w:pPr>
                        <w:pStyle w:val="ListParagraph"/>
                        <w:numPr>
                          <w:ilvl w:val="0"/>
                          <w:numId w:val="2"/>
                        </w:numPr>
                        <w:spacing w:after="80" w:line="240" w:lineRule="auto"/>
                        <w:rPr>
                          <w:rFonts w:ascii="Arial" w:hAnsi="Arial" w:cs="Arial"/>
                          <w:color w:val="auto"/>
                        </w:rPr>
                      </w:pPr>
                      <w:r w:rsidRPr="002E34AE">
                        <w:rPr>
                          <w:rFonts w:ascii="Arial" w:hAnsi="Arial" w:cs="Arial"/>
                          <w:color w:val="auto"/>
                        </w:rPr>
                        <w:t>Hours: Morning and evening shifts 3-7 days a week (some holidays off)</w:t>
                      </w:r>
                    </w:p>
                    <w:p w14:paraId="096E84FA" w14:textId="77777777" w:rsidR="007051F6" w:rsidRPr="002E34AE" w:rsidRDefault="007051F6" w:rsidP="00DE6A8F">
                      <w:pPr>
                        <w:pStyle w:val="ListParagraph"/>
                        <w:numPr>
                          <w:ilvl w:val="0"/>
                          <w:numId w:val="2"/>
                        </w:numPr>
                        <w:spacing w:after="80" w:line="240" w:lineRule="auto"/>
                        <w:rPr>
                          <w:rFonts w:ascii="Arial" w:hAnsi="Arial" w:cs="Arial"/>
                          <w:color w:val="auto"/>
                        </w:rPr>
                      </w:pPr>
                      <w:r w:rsidRPr="002E34AE">
                        <w:rPr>
                          <w:rFonts w:ascii="Arial" w:hAnsi="Arial" w:cs="Arial"/>
                          <w:color w:val="auto"/>
                        </w:rPr>
                        <w:t>Pay: $20/hour</w:t>
                      </w:r>
                    </w:p>
                    <w:p w14:paraId="6FF02C15" w14:textId="77777777" w:rsidR="007051F6" w:rsidRPr="002E34AE" w:rsidRDefault="007051F6" w:rsidP="00DE6A8F">
                      <w:pPr>
                        <w:pStyle w:val="ListParagraph"/>
                        <w:numPr>
                          <w:ilvl w:val="0"/>
                          <w:numId w:val="2"/>
                        </w:numPr>
                        <w:spacing w:after="80" w:line="240" w:lineRule="auto"/>
                        <w:rPr>
                          <w:rFonts w:ascii="Arial" w:hAnsi="Arial" w:cs="Arial"/>
                          <w:color w:val="auto"/>
                        </w:rPr>
                      </w:pPr>
                      <w:r w:rsidRPr="002E34AE">
                        <w:rPr>
                          <w:rFonts w:ascii="Arial" w:hAnsi="Arial" w:cs="Arial"/>
                          <w:color w:val="auto"/>
                        </w:rPr>
                        <w:t>Payroll method: Out of pocket/nursing agency</w:t>
                      </w:r>
                    </w:p>
                    <w:p w14:paraId="6BD8037C" w14:textId="77777777" w:rsidR="007051F6" w:rsidRPr="002E34AE" w:rsidRDefault="007051F6" w:rsidP="00DE6A8F">
                      <w:pPr>
                        <w:pStyle w:val="ListParagraph"/>
                        <w:numPr>
                          <w:ilvl w:val="0"/>
                          <w:numId w:val="2"/>
                        </w:numPr>
                        <w:spacing w:after="80" w:line="240" w:lineRule="auto"/>
                        <w:rPr>
                          <w:rFonts w:ascii="Arial" w:hAnsi="Arial" w:cs="Arial"/>
                          <w:color w:val="auto"/>
                        </w:rPr>
                      </w:pPr>
                      <w:r w:rsidRPr="002E34AE">
                        <w:rPr>
                          <w:rFonts w:ascii="Arial" w:hAnsi="Arial" w:cs="Arial"/>
                          <w:color w:val="auto"/>
                        </w:rPr>
                        <w:t>Required documentation: One form of I.D., a voided check (if employer is paying out of pocket) and references</w:t>
                      </w:r>
                    </w:p>
                    <w:p w14:paraId="590A8E94" w14:textId="77777777" w:rsidR="007051F6" w:rsidRPr="002E34AE" w:rsidRDefault="007051F6" w:rsidP="00DE6A8F">
                      <w:pPr>
                        <w:pStyle w:val="ListParagraph"/>
                        <w:numPr>
                          <w:ilvl w:val="0"/>
                          <w:numId w:val="2"/>
                        </w:numPr>
                        <w:spacing w:after="80" w:line="240" w:lineRule="auto"/>
                        <w:rPr>
                          <w:rFonts w:ascii="Arial" w:hAnsi="Arial" w:cs="Arial"/>
                          <w:color w:val="auto"/>
                        </w:rPr>
                      </w:pPr>
                      <w:r w:rsidRPr="002E34AE">
                        <w:rPr>
                          <w:rFonts w:ascii="Arial" w:hAnsi="Arial" w:cs="Arial"/>
                          <w:color w:val="auto"/>
                        </w:rPr>
                        <w:t>Age: Between 21 and 30</w:t>
                      </w:r>
                    </w:p>
                    <w:p w14:paraId="050C9837" w14:textId="77777777" w:rsidR="007051F6" w:rsidRPr="002E34AE" w:rsidRDefault="007051F6" w:rsidP="00DE6A8F">
                      <w:pPr>
                        <w:pStyle w:val="ListParagraph"/>
                        <w:numPr>
                          <w:ilvl w:val="0"/>
                          <w:numId w:val="2"/>
                        </w:numPr>
                        <w:spacing w:after="80" w:line="240" w:lineRule="auto"/>
                        <w:rPr>
                          <w:rFonts w:ascii="Arial" w:hAnsi="Arial" w:cs="Arial"/>
                          <w:color w:val="auto"/>
                        </w:rPr>
                      </w:pPr>
                      <w:r w:rsidRPr="002E34AE">
                        <w:rPr>
                          <w:rFonts w:ascii="Arial" w:hAnsi="Arial" w:cs="Arial"/>
                          <w:color w:val="auto"/>
                        </w:rPr>
                        <w:t>Interested? Contact (email or phone number)</w:t>
                      </w:r>
                    </w:p>
                    <w:p w14:paraId="56A0B7F7" w14:textId="77777777" w:rsidR="007051F6" w:rsidRDefault="007051F6" w:rsidP="007051F6">
                      <w:pPr>
                        <w:rPr>
                          <w:rFonts w:ascii="Arial" w:hAnsi="Arial" w:cs="Arial"/>
                          <w:b/>
                          <w:color w:val="5E5E5E"/>
                          <w:sz w:val="20"/>
                          <w:szCs w:val="20"/>
                        </w:rPr>
                      </w:pPr>
                    </w:p>
                    <w:p w14:paraId="538F06E9" w14:textId="77777777" w:rsidR="007051F6" w:rsidRPr="007051F6" w:rsidRDefault="007051F6" w:rsidP="007051F6">
                      <w:pPr>
                        <w:rPr>
                          <w:rFonts w:ascii="Arial" w:hAnsi="Arial" w:cs="Arial"/>
                          <w:i/>
                          <w:color w:val="5E5E5E"/>
                          <w:sz w:val="20"/>
                          <w:szCs w:val="20"/>
                        </w:rPr>
                      </w:pPr>
                    </w:p>
                    <w:p w14:paraId="0C14DA27" w14:textId="77777777" w:rsidR="003D0981" w:rsidRPr="006C10FA" w:rsidRDefault="003D0981" w:rsidP="003D0981">
                      <w:pPr>
                        <w:rPr>
                          <w:rFonts w:ascii="Arial" w:hAnsi="Arial" w:cs="Arial"/>
                          <w:color w:val="5E5E5E"/>
                          <w:sz w:val="20"/>
                          <w:szCs w:val="20"/>
                        </w:rPr>
                      </w:pPr>
                    </w:p>
                  </w:txbxContent>
                </v:textbox>
                <w10:wrap type="square"/>
              </v:shape>
            </w:pict>
          </mc:Fallback>
        </mc:AlternateContent>
      </w:r>
      <w:r w:rsidR="002302AB" w:rsidRPr="003D0981">
        <w:rPr>
          <w:noProof/>
          <w:lang w:eastAsia="en-US"/>
        </w:rPr>
        <mc:AlternateContent>
          <mc:Choice Requires="wps">
            <w:drawing>
              <wp:anchor distT="0" distB="0" distL="114300" distR="114300" simplePos="0" relativeHeight="251671552" behindDoc="0" locked="0" layoutInCell="1" allowOverlap="1" wp14:anchorId="228C5F1B" wp14:editId="36A02487">
                <wp:simplePos x="0" y="0"/>
                <wp:positionH relativeFrom="column">
                  <wp:posOffset>-518795</wp:posOffset>
                </wp:positionH>
                <wp:positionV relativeFrom="paragraph">
                  <wp:posOffset>278765</wp:posOffset>
                </wp:positionV>
                <wp:extent cx="4342765" cy="79883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342765" cy="798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9AFF87" w14:textId="6C315DDB" w:rsidR="003D0981" w:rsidRPr="00DE6A8F" w:rsidRDefault="007051F6" w:rsidP="003D0981">
                            <w:pPr>
                              <w:rPr>
                                <w:rFonts w:ascii="Arial Rounded MT Bold" w:hAnsi="Arial Rounded MT Bold" w:cs="Arial"/>
                                <w:color w:val="485CC7"/>
                                <w:sz w:val="48"/>
                                <w:szCs w:val="48"/>
                              </w:rPr>
                            </w:pPr>
                            <w:r w:rsidRPr="00DE6A8F">
                              <w:rPr>
                                <w:rFonts w:ascii="Arial Rounded MT Bold" w:hAnsi="Arial Rounded MT Bold" w:cs="Arial"/>
                                <w:color w:val="485CC7"/>
                                <w:sz w:val="48"/>
                                <w:szCs w:val="48"/>
                              </w:rPr>
                              <w:t>PCA Advertisement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C5F1B" id="Text Box 15" o:spid="_x0000_s1028" type="#_x0000_t202" style="position:absolute;margin-left:-40.85pt;margin-top:21.95pt;width:341.95pt;height:6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BK/egIAAGIFAAAOAAAAZHJzL2Uyb0RvYy54bWysVF1P2zAUfZ+0/2D5faQt5asiRR2IaRIC&#10;NJh4dh2bRkt8Pdtt0v16jp2kdGwvTHtJ7HvP/Tr3Xp9ftHXFNsr5kkzOxwcjzpSRVJTmOeffH68/&#10;nXLmgzCFqMionG+V5xfzjx/OGztTE1pRVSjH4MT4WWNzvgrBzrLMy5WqhT8gqwyUmlwtAq7uOSuc&#10;aOC9rrLJaHScNeQK60gq7yG96pR8nvxrrWS409qrwKqcI7eQvi59l/Gbzc/F7NkJuypln4b4hyxq&#10;URoE3bm6EkGwtSv/cFWX0pEnHQ4k1RlpXUqVakA149Gbah5WwqpUC8jxdkeT/39u5e3m3rGyQO+O&#10;ODOiRo8eVRvYZ2oZROCnsX4G2IMFMLSQAzvIPYSx7Fa7Ov5REIMeTG937EZvEsLp4XRycowoErqT&#10;s9PTw0R/9mptnQ9fFNUsHnLu0L1Eqtjc+IBMAB0gMZih67KqUgcr85sAwE6i0gj01rGQLuF0CttK&#10;RavKfFMaFKS8oyANn7qsHNsIjI2QUpmQSk5+gY4ojdjvMezx0bTL6j3GO4sUmUzYGdelIZdYepN2&#10;8WNIWXd48LdXdzyGdtmm3k+Gfi6p2KLNjrpF8VZel+jFjfDhXjhsBjqLbQ93+OiKmpxTf+JsRe7X&#10;3+QRj4GFlrMGm5Zz/3MtnOKs+mowymfj6TSuZrpMj04muLh9zXJfY9b1JaErY7wrVqZjxIdqOGpH&#10;9RMehUWMCpUwErFzHobjZej2H4+KVItFAmEZrQg35sHK6DqyHCftsX0SzvbjGDDItzTspJi9mcoO&#10;Gy0NLdaBdJlGNvLcsdrzj0VOk9w/OvGl2L8n1OvTOH8BAAD//wMAUEsDBBQABgAIAAAAIQA+4v+E&#10;3wAAAAoBAAAPAAAAZHJzL2Rvd25yZXYueG1sTI/BTsMwEETvSPyDtUjcWruhpE2IUyEQV1ALVOrN&#10;jbdJRLyOYrcJf89yguNqnmbeFpvJdeKCQ2g9aVjMFQikytuWag0f7y+zNYgQDVnTeUIN3xhgU15f&#10;FSa3fqQtXnaxFlxCITcamhj7XMpQNehMmPseibOTH5yJfA61tIMZudx1MlEqlc60xAuN6fGpwepr&#10;d3YaPl9Ph/1SvdXP7r4f/aQkuUxqfXszPT6AiDjFPxh+9VkdSnY6+jPZIDoNs/VixaiG5V0GgoFU&#10;JQmII5NptgJZFvL/C+UPAAAA//8DAFBLAQItABQABgAIAAAAIQC2gziS/gAAAOEBAAATAAAAAAAA&#10;AAAAAAAAAAAAAABbQ29udGVudF9UeXBlc10ueG1sUEsBAi0AFAAGAAgAAAAhADj9If/WAAAAlAEA&#10;AAsAAAAAAAAAAAAAAAAALwEAAF9yZWxzLy5yZWxzUEsBAi0AFAAGAAgAAAAhADPQEr96AgAAYgUA&#10;AA4AAAAAAAAAAAAAAAAALgIAAGRycy9lMm9Eb2MueG1sUEsBAi0AFAAGAAgAAAAhAD7i/4TfAAAA&#10;CgEAAA8AAAAAAAAAAAAAAAAA1AQAAGRycy9kb3ducmV2LnhtbFBLBQYAAAAABAAEAPMAAADgBQAA&#10;AAA=&#10;" filled="f" stroked="f">
                <v:textbox>
                  <w:txbxContent>
                    <w:p w14:paraId="509AFF87" w14:textId="6C315DDB" w:rsidR="003D0981" w:rsidRPr="00DE6A8F" w:rsidRDefault="007051F6" w:rsidP="003D0981">
                      <w:pPr>
                        <w:rPr>
                          <w:rFonts w:ascii="Arial Rounded MT Bold" w:hAnsi="Arial Rounded MT Bold" w:cs="Arial"/>
                          <w:color w:val="485CC7"/>
                          <w:sz w:val="48"/>
                          <w:szCs w:val="48"/>
                        </w:rPr>
                      </w:pPr>
                      <w:r w:rsidRPr="00DE6A8F">
                        <w:rPr>
                          <w:rFonts w:ascii="Arial Rounded MT Bold" w:hAnsi="Arial Rounded MT Bold" w:cs="Arial"/>
                          <w:color w:val="485CC7"/>
                          <w:sz w:val="48"/>
                          <w:szCs w:val="48"/>
                        </w:rPr>
                        <w:t>PCA Advertisement Guide</w:t>
                      </w:r>
                    </w:p>
                  </w:txbxContent>
                </v:textbox>
                <w10:wrap type="square"/>
              </v:shape>
            </w:pict>
          </mc:Fallback>
        </mc:AlternateContent>
      </w:r>
      <w:r w:rsidR="003D0981">
        <w:br w:type="page"/>
      </w:r>
    </w:p>
    <w:p w14:paraId="152EE7E6" w14:textId="7FCD2E9F" w:rsidR="003D0981" w:rsidRDefault="002302AB" w:rsidP="00AB4AAA">
      <w:pPr>
        <w:ind w:left="-1800"/>
      </w:pPr>
      <w:r>
        <w:rPr>
          <w:noProof/>
          <w:lang w:eastAsia="en-US"/>
        </w:rPr>
        <w:lastRenderedPageBreak/>
        <w:drawing>
          <wp:anchor distT="0" distB="0" distL="114300" distR="114300" simplePos="0" relativeHeight="251675648" behindDoc="1" locked="0" layoutInCell="1" allowOverlap="1" wp14:anchorId="64A57681" wp14:editId="38DA4A9E">
            <wp:simplePos x="0" y="0"/>
            <wp:positionH relativeFrom="column">
              <wp:posOffset>-1205345</wp:posOffset>
            </wp:positionH>
            <wp:positionV relativeFrom="paragraph">
              <wp:posOffset>10391</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 Form Template.pdf"/>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2C5CFB12" w14:textId="7D828EAE" w:rsidR="00E90A9E" w:rsidRDefault="007C0EA5" w:rsidP="00AB4AAA">
      <w:pPr>
        <w:ind w:left="-1800"/>
      </w:pPr>
      <w:r w:rsidRPr="003D0981">
        <w:rPr>
          <w:noProof/>
          <w:lang w:eastAsia="en-US"/>
        </w:rPr>
        <mc:AlternateContent>
          <mc:Choice Requires="wps">
            <w:drawing>
              <wp:anchor distT="0" distB="0" distL="114300" distR="114300" simplePos="0" relativeHeight="251668480" behindDoc="0" locked="0" layoutInCell="1" allowOverlap="1" wp14:anchorId="16B3CF97" wp14:editId="440E32EA">
                <wp:simplePos x="0" y="0"/>
                <wp:positionH relativeFrom="column">
                  <wp:posOffset>-635000</wp:posOffset>
                </wp:positionH>
                <wp:positionV relativeFrom="paragraph">
                  <wp:posOffset>281305</wp:posOffset>
                </wp:positionV>
                <wp:extent cx="6743065" cy="78892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6743065" cy="7889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2E9298" w14:textId="77777777" w:rsidR="007051F6" w:rsidRPr="007051F6" w:rsidRDefault="007051F6" w:rsidP="007051F6">
                            <w:pPr>
                              <w:rPr>
                                <w:rFonts w:ascii="Arial Rounded MT Bold" w:hAnsi="Arial Rounded MT Bold" w:cs="Arial"/>
                                <w:color w:val="485CC7"/>
                                <w:sz w:val="28"/>
                                <w:szCs w:val="28"/>
                              </w:rPr>
                            </w:pPr>
                            <w:r w:rsidRPr="007051F6">
                              <w:rPr>
                                <w:rFonts w:ascii="Arial Rounded MT Bold" w:hAnsi="Arial Rounded MT Bold" w:cs="Arial"/>
                                <w:color w:val="485CC7"/>
                                <w:sz w:val="28"/>
                                <w:szCs w:val="28"/>
                              </w:rPr>
                              <w:t>PCA Wanted — LPN</w:t>
                            </w:r>
                          </w:p>
                          <w:p w14:paraId="69BAD012" w14:textId="77777777" w:rsidR="007051F6" w:rsidRPr="002E34AE" w:rsidRDefault="007051F6" w:rsidP="002E34AE">
                            <w:pPr>
                              <w:rPr>
                                <w:rFonts w:ascii="Arial" w:hAnsi="Arial" w:cs="Arial"/>
                                <w:sz w:val="22"/>
                                <w:szCs w:val="22"/>
                              </w:rPr>
                            </w:pPr>
                            <w:r w:rsidRPr="002E34AE">
                              <w:rPr>
                                <w:rFonts w:ascii="Arial" w:hAnsi="Arial" w:cs="Arial"/>
                                <w:sz w:val="22"/>
                                <w:szCs w:val="22"/>
                              </w:rPr>
                              <w:t>Client seeks a highly trained LPN who provides experienced nursing care, is able to communicate well and reacts well in unexpected situations. Seeking an individual with experience with long-term nursing care and who is extremely reliable. Client offers a positive, upbeat work environment where the entire home care team works together.</w:t>
                            </w:r>
                          </w:p>
                          <w:p w14:paraId="016BEC3C" w14:textId="77777777" w:rsidR="007051F6" w:rsidRPr="002E34AE" w:rsidRDefault="007051F6" w:rsidP="002E34AE">
                            <w:pPr>
                              <w:rPr>
                                <w:rFonts w:ascii="Arial" w:hAnsi="Arial" w:cs="Arial"/>
                                <w:sz w:val="22"/>
                                <w:szCs w:val="22"/>
                              </w:rPr>
                            </w:pPr>
                          </w:p>
                          <w:p w14:paraId="3ECD303C" w14:textId="77777777" w:rsidR="007051F6" w:rsidRPr="002E34AE" w:rsidRDefault="007051F6" w:rsidP="00DE6A8F">
                            <w:pPr>
                              <w:pStyle w:val="ListParagraph"/>
                              <w:numPr>
                                <w:ilvl w:val="0"/>
                                <w:numId w:val="3"/>
                              </w:numPr>
                              <w:spacing w:after="80" w:line="240" w:lineRule="auto"/>
                              <w:rPr>
                                <w:rFonts w:ascii="Arial" w:hAnsi="Arial" w:cs="Arial"/>
                                <w:color w:val="auto"/>
                              </w:rPr>
                            </w:pPr>
                            <w:r w:rsidRPr="002E34AE">
                              <w:rPr>
                                <w:rFonts w:ascii="Arial" w:hAnsi="Arial" w:cs="Arial"/>
                                <w:color w:val="auto"/>
                              </w:rPr>
                              <w:t>Responsibilities: Provide one-on-one nursing care in the home with a critical patient. Use nursing judgment to follow the prescribed Plan of Care (485) in the following areas: airway management (trach and ventilator care, suctioning), medication management, nutrition/feeding, bowel/bladder and emergency management.</w:t>
                            </w:r>
                          </w:p>
                          <w:p w14:paraId="60C044A3" w14:textId="77777777" w:rsidR="007051F6" w:rsidRPr="002E34AE" w:rsidRDefault="007051F6" w:rsidP="00DE6A8F">
                            <w:pPr>
                              <w:pStyle w:val="ListParagraph"/>
                              <w:numPr>
                                <w:ilvl w:val="0"/>
                                <w:numId w:val="3"/>
                              </w:numPr>
                              <w:spacing w:after="80" w:line="240" w:lineRule="auto"/>
                              <w:rPr>
                                <w:rFonts w:ascii="Arial" w:hAnsi="Arial" w:cs="Arial"/>
                                <w:color w:val="auto"/>
                              </w:rPr>
                            </w:pPr>
                            <w:r w:rsidRPr="002E34AE">
                              <w:rPr>
                                <w:rFonts w:ascii="Arial" w:hAnsi="Arial" w:cs="Arial"/>
                                <w:color w:val="auto"/>
                              </w:rPr>
                              <w:t>Hours: Day or night shift. 12-hour shifts. 3-4 shifts a week. Some holidays off.</w:t>
                            </w:r>
                          </w:p>
                          <w:p w14:paraId="4B160F0F" w14:textId="77777777" w:rsidR="007051F6" w:rsidRPr="002E34AE" w:rsidRDefault="007051F6" w:rsidP="00DE6A8F">
                            <w:pPr>
                              <w:pStyle w:val="ListParagraph"/>
                              <w:numPr>
                                <w:ilvl w:val="0"/>
                                <w:numId w:val="3"/>
                              </w:numPr>
                              <w:spacing w:after="80" w:line="240" w:lineRule="auto"/>
                              <w:rPr>
                                <w:rFonts w:ascii="Arial" w:hAnsi="Arial" w:cs="Arial"/>
                                <w:color w:val="auto"/>
                              </w:rPr>
                            </w:pPr>
                            <w:r w:rsidRPr="002E34AE">
                              <w:rPr>
                                <w:rFonts w:ascii="Arial" w:hAnsi="Arial" w:cs="Arial"/>
                                <w:color w:val="auto"/>
                              </w:rPr>
                              <w:t>Pay: $50/hour with a $500 year-end bonus</w:t>
                            </w:r>
                          </w:p>
                          <w:p w14:paraId="284C973B" w14:textId="77777777" w:rsidR="007051F6" w:rsidRPr="002E34AE" w:rsidRDefault="007051F6" w:rsidP="00DE6A8F">
                            <w:pPr>
                              <w:pStyle w:val="ListParagraph"/>
                              <w:numPr>
                                <w:ilvl w:val="0"/>
                                <w:numId w:val="3"/>
                              </w:numPr>
                              <w:spacing w:after="80" w:line="240" w:lineRule="auto"/>
                              <w:rPr>
                                <w:rFonts w:ascii="Arial" w:hAnsi="Arial" w:cs="Arial"/>
                                <w:color w:val="auto"/>
                              </w:rPr>
                            </w:pPr>
                            <w:r w:rsidRPr="002E34AE">
                              <w:rPr>
                                <w:rFonts w:ascii="Arial" w:hAnsi="Arial" w:cs="Arial"/>
                                <w:color w:val="auto"/>
                              </w:rPr>
                              <w:t>Payroll method: Out of pocket/nursing agency</w:t>
                            </w:r>
                          </w:p>
                          <w:p w14:paraId="1D5271AD" w14:textId="77777777" w:rsidR="007051F6" w:rsidRPr="002E34AE" w:rsidRDefault="007051F6" w:rsidP="00DE6A8F">
                            <w:pPr>
                              <w:pStyle w:val="ListParagraph"/>
                              <w:numPr>
                                <w:ilvl w:val="0"/>
                                <w:numId w:val="3"/>
                              </w:numPr>
                              <w:spacing w:after="80" w:line="240" w:lineRule="auto"/>
                              <w:rPr>
                                <w:rFonts w:ascii="Arial" w:hAnsi="Arial" w:cs="Arial"/>
                                <w:color w:val="auto"/>
                              </w:rPr>
                            </w:pPr>
                            <w:r w:rsidRPr="002E34AE">
                              <w:rPr>
                                <w:rFonts w:ascii="Arial" w:hAnsi="Arial" w:cs="Arial"/>
                                <w:color w:val="auto"/>
                              </w:rPr>
                              <w:t>Required documentation: One form of I.D., a voided check (if employer is paying out of pocket) and references</w:t>
                            </w:r>
                          </w:p>
                          <w:p w14:paraId="7EDFB902" w14:textId="77777777" w:rsidR="007051F6" w:rsidRPr="002E34AE" w:rsidRDefault="007051F6" w:rsidP="00DE6A8F">
                            <w:pPr>
                              <w:pStyle w:val="ListParagraph"/>
                              <w:numPr>
                                <w:ilvl w:val="0"/>
                                <w:numId w:val="3"/>
                              </w:numPr>
                              <w:spacing w:after="80" w:line="240" w:lineRule="auto"/>
                              <w:rPr>
                                <w:rFonts w:ascii="Arial" w:hAnsi="Arial" w:cs="Arial"/>
                                <w:color w:val="auto"/>
                              </w:rPr>
                            </w:pPr>
                            <w:r w:rsidRPr="002E34AE">
                              <w:rPr>
                                <w:rFonts w:ascii="Arial" w:hAnsi="Arial" w:cs="Arial"/>
                                <w:color w:val="auto"/>
                              </w:rPr>
                              <w:t>Age: Between 21 and 45</w:t>
                            </w:r>
                          </w:p>
                          <w:p w14:paraId="67C986A6" w14:textId="77777777" w:rsidR="007051F6" w:rsidRPr="002E34AE" w:rsidRDefault="007051F6" w:rsidP="00DE6A8F">
                            <w:pPr>
                              <w:pStyle w:val="ListParagraph"/>
                              <w:numPr>
                                <w:ilvl w:val="0"/>
                                <w:numId w:val="3"/>
                              </w:numPr>
                              <w:spacing w:after="80" w:line="240" w:lineRule="auto"/>
                              <w:rPr>
                                <w:rFonts w:ascii="Arial" w:hAnsi="Arial" w:cs="Arial"/>
                                <w:color w:val="auto"/>
                              </w:rPr>
                            </w:pPr>
                            <w:r w:rsidRPr="002E34AE">
                              <w:rPr>
                                <w:rFonts w:ascii="Arial" w:hAnsi="Arial" w:cs="Arial"/>
                                <w:color w:val="auto"/>
                              </w:rPr>
                              <w:t>Interested? Contact (email or phone number)</w:t>
                            </w:r>
                          </w:p>
                          <w:p w14:paraId="63963816" w14:textId="77777777" w:rsidR="003D0981" w:rsidRPr="00DE6A8F" w:rsidRDefault="003D0981" w:rsidP="002E34AE">
                            <w:pPr>
                              <w:rPr>
                                <w:rFonts w:ascii="Arial" w:hAnsi="Arial" w:cs="Arial"/>
                                <w:sz w:val="22"/>
                                <w:szCs w:val="22"/>
                              </w:rPr>
                            </w:pPr>
                          </w:p>
                          <w:p w14:paraId="3089D9C0" w14:textId="77777777" w:rsidR="007051F6" w:rsidRPr="007051F6" w:rsidRDefault="007051F6" w:rsidP="007051F6">
                            <w:pPr>
                              <w:rPr>
                                <w:rFonts w:ascii="Arial Rounded MT Bold" w:hAnsi="Arial Rounded MT Bold" w:cs="Arial"/>
                                <w:color w:val="485CC7"/>
                                <w:sz w:val="28"/>
                                <w:szCs w:val="28"/>
                              </w:rPr>
                            </w:pPr>
                            <w:r w:rsidRPr="007051F6">
                              <w:rPr>
                                <w:rFonts w:ascii="Arial Rounded MT Bold" w:hAnsi="Arial Rounded MT Bold" w:cs="Arial"/>
                                <w:color w:val="485CC7"/>
                                <w:sz w:val="28"/>
                                <w:szCs w:val="28"/>
                              </w:rPr>
                              <w:t>PCA Wanted — RN</w:t>
                            </w:r>
                          </w:p>
                          <w:p w14:paraId="33736DC6" w14:textId="77777777" w:rsidR="007051F6" w:rsidRPr="002E34AE" w:rsidRDefault="007051F6" w:rsidP="002E34AE">
                            <w:pPr>
                              <w:rPr>
                                <w:rFonts w:ascii="Arial" w:hAnsi="Arial" w:cs="Arial"/>
                                <w:sz w:val="22"/>
                                <w:szCs w:val="22"/>
                              </w:rPr>
                            </w:pPr>
                            <w:r w:rsidRPr="002E34AE">
                              <w:rPr>
                                <w:rFonts w:ascii="Arial" w:hAnsi="Arial" w:cs="Arial"/>
                                <w:sz w:val="22"/>
                                <w:szCs w:val="22"/>
                              </w:rPr>
                              <w:t>Client seeks a highly trained RN who will serve as the nursing manager to a client with a progressive neuromuscular disease. Individual will make a nursing schedule in advance, be the contact person for all doctors and specialists (including PT, OT and speech therapist), accompany patient to appointments, order medical supplies and other activities relating directly to patient care. Must also be willing to provide hands-on care. Seeking an individual with experience with long-term nursing care and who is extremely reliable. Client offers a positive, upbeat work environment where the entire home care team works together.</w:t>
                            </w:r>
                          </w:p>
                          <w:p w14:paraId="245276DE" w14:textId="77777777" w:rsidR="007051F6" w:rsidRPr="002E34AE" w:rsidRDefault="007051F6" w:rsidP="002E34AE">
                            <w:pPr>
                              <w:rPr>
                                <w:rFonts w:ascii="Arial" w:hAnsi="Arial" w:cs="Arial"/>
                                <w:sz w:val="22"/>
                                <w:szCs w:val="22"/>
                              </w:rPr>
                            </w:pPr>
                          </w:p>
                          <w:p w14:paraId="6E47024B" w14:textId="77777777" w:rsidR="007051F6" w:rsidRPr="002E34AE" w:rsidRDefault="007051F6" w:rsidP="00DE6A8F">
                            <w:pPr>
                              <w:pStyle w:val="ListParagraph"/>
                              <w:numPr>
                                <w:ilvl w:val="0"/>
                                <w:numId w:val="4"/>
                              </w:numPr>
                              <w:spacing w:after="80" w:line="240" w:lineRule="auto"/>
                              <w:rPr>
                                <w:rFonts w:ascii="Arial" w:hAnsi="Arial" w:cs="Arial"/>
                                <w:color w:val="auto"/>
                              </w:rPr>
                            </w:pPr>
                            <w:r w:rsidRPr="002E34AE">
                              <w:rPr>
                                <w:rFonts w:ascii="Arial" w:hAnsi="Arial" w:cs="Arial"/>
                                <w:color w:val="auto"/>
                              </w:rPr>
                              <w:t>Responsibilities: Provide one-on-one nursing care in the home with a critical patient. Use nursing judgment to follow the prescribed Plan of Care (485) in the following areas: airway management (trach and ventilator care, suctioning), medication management, nutrition/feeding, bowel/bladder and emergency management.</w:t>
                            </w:r>
                          </w:p>
                          <w:p w14:paraId="352FEE62" w14:textId="77777777" w:rsidR="007051F6" w:rsidRPr="002E34AE" w:rsidRDefault="007051F6" w:rsidP="00DE6A8F">
                            <w:pPr>
                              <w:pStyle w:val="ListParagraph"/>
                              <w:numPr>
                                <w:ilvl w:val="0"/>
                                <w:numId w:val="4"/>
                              </w:numPr>
                              <w:spacing w:after="80" w:line="240" w:lineRule="auto"/>
                              <w:rPr>
                                <w:rFonts w:ascii="Arial" w:hAnsi="Arial" w:cs="Arial"/>
                                <w:color w:val="auto"/>
                              </w:rPr>
                            </w:pPr>
                            <w:r w:rsidRPr="002E34AE">
                              <w:rPr>
                                <w:rFonts w:ascii="Arial" w:hAnsi="Arial" w:cs="Arial"/>
                                <w:color w:val="auto"/>
                              </w:rPr>
                              <w:t>Hours: Day or night shift. 12-hour shifts. 3-4 shifts a week. Some holidays off.</w:t>
                            </w:r>
                          </w:p>
                          <w:p w14:paraId="0AD8F840" w14:textId="77777777" w:rsidR="007051F6" w:rsidRPr="002E34AE" w:rsidRDefault="007051F6" w:rsidP="00DE6A8F">
                            <w:pPr>
                              <w:pStyle w:val="ListParagraph"/>
                              <w:numPr>
                                <w:ilvl w:val="0"/>
                                <w:numId w:val="4"/>
                              </w:numPr>
                              <w:spacing w:after="80" w:line="240" w:lineRule="auto"/>
                              <w:rPr>
                                <w:rFonts w:ascii="Arial" w:hAnsi="Arial" w:cs="Arial"/>
                                <w:color w:val="auto"/>
                              </w:rPr>
                            </w:pPr>
                            <w:r w:rsidRPr="002E34AE">
                              <w:rPr>
                                <w:rFonts w:ascii="Arial" w:hAnsi="Arial" w:cs="Arial"/>
                                <w:color w:val="auto"/>
                              </w:rPr>
                              <w:t>Pay: $50/hour with a $500 year-end bonus</w:t>
                            </w:r>
                          </w:p>
                          <w:p w14:paraId="40B87023" w14:textId="77777777" w:rsidR="007051F6" w:rsidRPr="002E34AE" w:rsidRDefault="007051F6" w:rsidP="00DE6A8F">
                            <w:pPr>
                              <w:pStyle w:val="ListParagraph"/>
                              <w:numPr>
                                <w:ilvl w:val="0"/>
                                <w:numId w:val="4"/>
                              </w:numPr>
                              <w:spacing w:after="80" w:line="240" w:lineRule="auto"/>
                              <w:rPr>
                                <w:rFonts w:ascii="Arial" w:hAnsi="Arial" w:cs="Arial"/>
                                <w:color w:val="auto"/>
                              </w:rPr>
                            </w:pPr>
                            <w:r w:rsidRPr="002E34AE">
                              <w:rPr>
                                <w:rFonts w:ascii="Arial" w:hAnsi="Arial" w:cs="Arial"/>
                                <w:color w:val="auto"/>
                              </w:rPr>
                              <w:t>Payroll method: Out of pocket/nursing agency</w:t>
                            </w:r>
                          </w:p>
                          <w:p w14:paraId="7EB2D417" w14:textId="77777777" w:rsidR="007051F6" w:rsidRPr="002E34AE" w:rsidRDefault="007051F6" w:rsidP="00DE6A8F">
                            <w:pPr>
                              <w:pStyle w:val="ListParagraph"/>
                              <w:numPr>
                                <w:ilvl w:val="0"/>
                                <w:numId w:val="4"/>
                              </w:numPr>
                              <w:spacing w:after="80" w:line="240" w:lineRule="auto"/>
                              <w:rPr>
                                <w:rFonts w:ascii="Arial" w:hAnsi="Arial" w:cs="Arial"/>
                                <w:color w:val="auto"/>
                              </w:rPr>
                            </w:pPr>
                            <w:r w:rsidRPr="002E34AE">
                              <w:rPr>
                                <w:rFonts w:ascii="Arial" w:hAnsi="Arial" w:cs="Arial"/>
                                <w:color w:val="auto"/>
                              </w:rPr>
                              <w:t>Required documentation: One form of I.D., a voided check (if employer is paying out of pocket) and references</w:t>
                            </w:r>
                          </w:p>
                          <w:p w14:paraId="2D7F6D58" w14:textId="77777777" w:rsidR="007051F6" w:rsidRPr="002E34AE" w:rsidRDefault="007051F6" w:rsidP="00DE6A8F">
                            <w:pPr>
                              <w:pStyle w:val="ListParagraph"/>
                              <w:numPr>
                                <w:ilvl w:val="0"/>
                                <w:numId w:val="4"/>
                              </w:numPr>
                              <w:spacing w:after="80" w:line="240" w:lineRule="auto"/>
                              <w:rPr>
                                <w:rFonts w:ascii="Arial" w:hAnsi="Arial" w:cs="Arial"/>
                                <w:color w:val="auto"/>
                              </w:rPr>
                            </w:pPr>
                            <w:r w:rsidRPr="002E34AE">
                              <w:rPr>
                                <w:rFonts w:ascii="Arial" w:hAnsi="Arial" w:cs="Arial"/>
                                <w:color w:val="auto"/>
                              </w:rPr>
                              <w:t>Age: Between 21 and 45</w:t>
                            </w:r>
                          </w:p>
                          <w:p w14:paraId="0C928D88" w14:textId="77777777" w:rsidR="007051F6" w:rsidRPr="002E34AE" w:rsidRDefault="007051F6" w:rsidP="00DE6A8F">
                            <w:pPr>
                              <w:pStyle w:val="ListParagraph"/>
                              <w:numPr>
                                <w:ilvl w:val="0"/>
                                <w:numId w:val="4"/>
                              </w:numPr>
                              <w:spacing w:after="80" w:line="240" w:lineRule="auto"/>
                              <w:rPr>
                                <w:rFonts w:ascii="Arial" w:hAnsi="Arial" w:cs="Arial"/>
                                <w:color w:val="auto"/>
                              </w:rPr>
                            </w:pPr>
                            <w:r w:rsidRPr="002E34AE">
                              <w:rPr>
                                <w:rFonts w:ascii="Arial" w:hAnsi="Arial" w:cs="Arial"/>
                                <w:color w:val="auto"/>
                              </w:rPr>
                              <w:t>Interested? Contact (email or phone number)</w:t>
                            </w:r>
                          </w:p>
                          <w:p w14:paraId="6948FFCA" w14:textId="77777777" w:rsidR="007051F6" w:rsidRPr="006C10FA" w:rsidRDefault="007051F6" w:rsidP="003D0981">
                            <w:pPr>
                              <w:rPr>
                                <w:rFonts w:ascii="Arial" w:hAnsi="Arial" w:cs="Arial"/>
                                <w:color w:val="5E5E5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3CF97" id="Text Box 1" o:spid="_x0000_s1029" type="#_x0000_t202" style="position:absolute;left:0;text-align:left;margin-left:-50pt;margin-top:22.15pt;width:530.95pt;height:62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efegIAAGEFAAAOAAAAZHJzL2Uyb0RvYy54bWysVEtv2zAMvg/YfxB0X52k6SuIU2QpOgwo&#10;2mLt0LMiS40xSdQkJnb260vJTpp1u3TYxZbIj6+PpKaXrTVso0KswZV8eDTgTDkJVe2eS/798frT&#10;OWcRhauEAadKvlWRX84+fpg2fqJGsAJTqcDIiYuTxpd8hegnRRHlSlkRj8ArR0oNwQqka3guqiAa&#10;8m5NMRoMTosGQuUDSBUjSa86JZ9l/1oriXdaR4XMlJxyw/wN+btM32I2FZPnIPyqln0a4h+ysKJ2&#10;FHTv6kqgYOtQ/+HK1jJABI1HEmwBWtdS5RqomuHgTTUPK+FVroXIiX5PU/x/buXt5j6wuqLeceaE&#10;pRY9qhbZZ2jZMLHT+Dgh0IMnGLYkTsheHkmYim51sOlP5TDSE8/bPbfJmSTh6dn4eHB6wpkk3dn5&#10;+cVonNkvXs19iPhFgWXpUPJAzcucis1NRApJ0B0kRXNwXRuTG2jcbwICdhKVJ6C3TpV0GecTbo1K&#10;VsZ9U5oYyIknQZ49tTCBbQRNjZBSOcw1Z7+ETihNsd9j2OOTaZfVe4z3FjkyONwb29pByCy9Sbv6&#10;sUtZd3ji76DudMR22ebWH+8auoRqS30O0O1J9PK6pl7ciIj3ItBiUGtp2fGOPtpAU3LoT5ytIPz6&#10;mzzhaV5Jy1lDi1by+HMtguLMfHU0yRfDMU0Cw3wZn5yN6BIONctDjVvbBVBXaFopu3xMeDS7ow5g&#10;n+hNmKeopBJOUuyS4+64wG796U2Raj7PINpFL/DGPXiZXCeW06Q9tk8i+H4ckSb5FnYrKSZvprLD&#10;JksH8zWCrvPIJp47Vnv+aY/zJPdvTnooDu8Z9foyzl4AAAD//wMAUEsDBBQABgAIAAAAIQB/sT+X&#10;4AAAAAwBAAAPAAAAZHJzL2Rvd25yZXYueG1sTI/BTsMwEETvSPyDtUjcWjslpE2IUyEQVxCFInFz&#10;420SEa+j2G3C37Oc4Ljap5k35XZ2vTjjGDpPGpKlAoFUe9tRo+H97WmxARGiIWt6T6jhGwNsq8uL&#10;0hTWT/SK511sBIdQKIyGNsahkDLULToTln5A4t/Rj85EPsdG2tFMHO56uVIqk850xA2tGfChxfpr&#10;d3Ia9s/Hz49UvTSP7naY/KwkuVxqfX0139+BiDjHPxh+9VkdKnY6+BPZIHoNi0QpHhM1pOkNCCby&#10;LMlBHBhdbbI1yKqU/0dUPwAAAP//AwBQSwECLQAUAAYACAAAACEAtoM4kv4AAADhAQAAEwAAAAAA&#10;AAAAAAAAAAAAAAAAW0NvbnRlbnRfVHlwZXNdLnhtbFBLAQItABQABgAIAAAAIQA4/SH/1gAAAJQB&#10;AAALAAAAAAAAAAAAAAAAAC8BAABfcmVscy8ucmVsc1BLAQItABQABgAIAAAAIQCxBfefegIAAGEF&#10;AAAOAAAAAAAAAAAAAAAAAC4CAABkcnMvZTJvRG9jLnhtbFBLAQItABQABgAIAAAAIQB/sT+X4AAA&#10;AAwBAAAPAAAAAAAAAAAAAAAAANQEAABkcnMvZG93bnJldi54bWxQSwUGAAAAAAQABADzAAAA4QUA&#10;AAAA&#10;" filled="f" stroked="f">
                <v:textbox>
                  <w:txbxContent>
                    <w:p w14:paraId="642E9298" w14:textId="77777777" w:rsidR="007051F6" w:rsidRPr="007051F6" w:rsidRDefault="007051F6" w:rsidP="007051F6">
                      <w:pPr>
                        <w:rPr>
                          <w:rFonts w:ascii="Arial Rounded MT Bold" w:hAnsi="Arial Rounded MT Bold" w:cs="Arial"/>
                          <w:color w:val="485CC7"/>
                          <w:sz w:val="28"/>
                          <w:szCs w:val="28"/>
                        </w:rPr>
                      </w:pPr>
                      <w:r w:rsidRPr="007051F6">
                        <w:rPr>
                          <w:rFonts w:ascii="Arial Rounded MT Bold" w:hAnsi="Arial Rounded MT Bold" w:cs="Arial"/>
                          <w:color w:val="485CC7"/>
                          <w:sz w:val="28"/>
                          <w:szCs w:val="28"/>
                        </w:rPr>
                        <w:t>PCA Wanted — LPN</w:t>
                      </w:r>
                    </w:p>
                    <w:p w14:paraId="69BAD012" w14:textId="77777777" w:rsidR="007051F6" w:rsidRPr="002E34AE" w:rsidRDefault="007051F6" w:rsidP="002E34AE">
                      <w:pPr>
                        <w:rPr>
                          <w:rFonts w:ascii="Arial" w:hAnsi="Arial" w:cs="Arial"/>
                          <w:sz w:val="22"/>
                          <w:szCs w:val="22"/>
                        </w:rPr>
                      </w:pPr>
                      <w:r w:rsidRPr="002E34AE">
                        <w:rPr>
                          <w:rFonts w:ascii="Arial" w:hAnsi="Arial" w:cs="Arial"/>
                          <w:sz w:val="22"/>
                          <w:szCs w:val="22"/>
                        </w:rPr>
                        <w:t>Client seeks a highly trained LPN who provides experienced nursing care, is able to communicate well and reacts well in unexpected situations. Seeking an individual with experience with long-term nursing care and who is extremely reliable. Client offers a positive, upbeat work environment where the entire home care team works together.</w:t>
                      </w:r>
                    </w:p>
                    <w:p w14:paraId="016BEC3C" w14:textId="77777777" w:rsidR="007051F6" w:rsidRPr="002E34AE" w:rsidRDefault="007051F6" w:rsidP="002E34AE">
                      <w:pPr>
                        <w:rPr>
                          <w:rFonts w:ascii="Arial" w:hAnsi="Arial" w:cs="Arial"/>
                          <w:sz w:val="22"/>
                          <w:szCs w:val="22"/>
                        </w:rPr>
                      </w:pPr>
                    </w:p>
                    <w:p w14:paraId="3ECD303C" w14:textId="77777777" w:rsidR="007051F6" w:rsidRPr="002E34AE" w:rsidRDefault="007051F6" w:rsidP="00DE6A8F">
                      <w:pPr>
                        <w:pStyle w:val="ListParagraph"/>
                        <w:numPr>
                          <w:ilvl w:val="0"/>
                          <w:numId w:val="3"/>
                        </w:numPr>
                        <w:spacing w:after="80" w:line="240" w:lineRule="auto"/>
                        <w:rPr>
                          <w:rFonts w:ascii="Arial" w:hAnsi="Arial" w:cs="Arial"/>
                          <w:color w:val="auto"/>
                        </w:rPr>
                      </w:pPr>
                      <w:r w:rsidRPr="002E34AE">
                        <w:rPr>
                          <w:rFonts w:ascii="Arial" w:hAnsi="Arial" w:cs="Arial"/>
                          <w:color w:val="auto"/>
                        </w:rPr>
                        <w:t>Responsibilities: Provide one-on-one nursing care in the home with a critical patient. Use nursing judgment to follow the prescribed Plan of Care (485) in the following areas: airway management (trach and ventilator care, suctioning), medication management, nutrition/feeding, bowel/bladder and emergency management.</w:t>
                      </w:r>
                    </w:p>
                    <w:p w14:paraId="60C044A3" w14:textId="77777777" w:rsidR="007051F6" w:rsidRPr="002E34AE" w:rsidRDefault="007051F6" w:rsidP="00DE6A8F">
                      <w:pPr>
                        <w:pStyle w:val="ListParagraph"/>
                        <w:numPr>
                          <w:ilvl w:val="0"/>
                          <w:numId w:val="3"/>
                        </w:numPr>
                        <w:spacing w:after="80" w:line="240" w:lineRule="auto"/>
                        <w:rPr>
                          <w:rFonts w:ascii="Arial" w:hAnsi="Arial" w:cs="Arial"/>
                          <w:color w:val="auto"/>
                        </w:rPr>
                      </w:pPr>
                      <w:r w:rsidRPr="002E34AE">
                        <w:rPr>
                          <w:rFonts w:ascii="Arial" w:hAnsi="Arial" w:cs="Arial"/>
                          <w:color w:val="auto"/>
                        </w:rPr>
                        <w:t>Hours: Day or night shift. 12-hour shifts. 3-4 shifts a week. Some holidays off.</w:t>
                      </w:r>
                    </w:p>
                    <w:p w14:paraId="4B160F0F" w14:textId="77777777" w:rsidR="007051F6" w:rsidRPr="002E34AE" w:rsidRDefault="007051F6" w:rsidP="00DE6A8F">
                      <w:pPr>
                        <w:pStyle w:val="ListParagraph"/>
                        <w:numPr>
                          <w:ilvl w:val="0"/>
                          <w:numId w:val="3"/>
                        </w:numPr>
                        <w:spacing w:after="80" w:line="240" w:lineRule="auto"/>
                        <w:rPr>
                          <w:rFonts w:ascii="Arial" w:hAnsi="Arial" w:cs="Arial"/>
                          <w:color w:val="auto"/>
                        </w:rPr>
                      </w:pPr>
                      <w:r w:rsidRPr="002E34AE">
                        <w:rPr>
                          <w:rFonts w:ascii="Arial" w:hAnsi="Arial" w:cs="Arial"/>
                          <w:color w:val="auto"/>
                        </w:rPr>
                        <w:t>Pay: $50/hour with a $500 year-end bonus</w:t>
                      </w:r>
                    </w:p>
                    <w:p w14:paraId="284C973B" w14:textId="77777777" w:rsidR="007051F6" w:rsidRPr="002E34AE" w:rsidRDefault="007051F6" w:rsidP="00DE6A8F">
                      <w:pPr>
                        <w:pStyle w:val="ListParagraph"/>
                        <w:numPr>
                          <w:ilvl w:val="0"/>
                          <w:numId w:val="3"/>
                        </w:numPr>
                        <w:spacing w:after="80" w:line="240" w:lineRule="auto"/>
                        <w:rPr>
                          <w:rFonts w:ascii="Arial" w:hAnsi="Arial" w:cs="Arial"/>
                          <w:color w:val="auto"/>
                        </w:rPr>
                      </w:pPr>
                      <w:r w:rsidRPr="002E34AE">
                        <w:rPr>
                          <w:rFonts w:ascii="Arial" w:hAnsi="Arial" w:cs="Arial"/>
                          <w:color w:val="auto"/>
                        </w:rPr>
                        <w:t>Payroll method: Out of pocket/nursing agency</w:t>
                      </w:r>
                    </w:p>
                    <w:p w14:paraId="1D5271AD" w14:textId="77777777" w:rsidR="007051F6" w:rsidRPr="002E34AE" w:rsidRDefault="007051F6" w:rsidP="00DE6A8F">
                      <w:pPr>
                        <w:pStyle w:val="ListParagraph"/>
                        <w:numPr>
                          <w:ilvl w:val="0"/>
                          <w:numId w:val="3"/>
                        </w:numPr>
                        <w:spacing w:after="80" w:line="240" w:lineRule="auto"/>
                        <w:rPr>
                          <w:rFonts w:ascii="Arial" w:hAnsi="Arial" w:cs="Arial"/>
                          <w:color w:val="auto"/>
                        </w:rPr>
                      </w:pPr>
                      <w:r w:rsidRPr="002E34AE">
                        <w:rPr>
                          <w:rFonts w:ascii="Arial" w:hAnsi="Arial" w:cs="Arial"/>
                          <w:color w:val="auto"/>
                        </w:rPr>
                        <w:t>Required documentation: One form of I.D., a voided check (if employer is paying out of pocket) and references</w:t>
                      </w:r>
                    </w:p>
                    <w:p w14:paraId="7EDFB902" w14:textId="77777777" w:rsidR="007051F6" w:rsidRPr="002E34AE" w:rsidRDefault="007051F6" w:rsidP="00DE6A8F">
                      <w:pPr>
                        <w:pStyle w:val="ListParagraph"/>
                        <w:numPr>
                          <w:ilvl w:val="0"/>
                          <w:numId w:val="3"/>
                        </w:numPr>
                        <w:spacing w:after="80" w:line="240" w:lineRule="auto"/>
                        <w:rPr>
                          <w:rFonts w:ascii="Arial" w:hAnsi="Arial" w:cs="Arial"/>
                          <w:color w:val="auto"/>
                        </w:rPr>
                      </w:pPr>
                      <w:r w:rsidRPr="002E34AE">
                        <w:rPr>
                          <w:rFonts w:ascii="Arial" w:hAnsi="Arial" w:cs="Arial"/>
                          <w:color w:val="auto"/>
                        </w:rPr>
                        <w:t>Age: Between 21 and 45</w:t>
                      </w:r>
                    </w:p>
                    <w:p w14:paraId="67C986A6" w14:textId="77777777" w:rsidR="007051F6" w:rsidRPr="002E34AE" w:rsidRDefault="007051F6" w:rsidP="00DE6A8F">
                      <w:pPr>
                        <w:pStyle w:val="ListParagraph"/>
                        <w:numPr>
                          <w:ilvl w:val="0"/>
                          <w:numId w:val="3"/>
                        </w:numPr>
                        <w:spacing w:after="80" w:line="240" w:lineRule="auto"/>
                        <w:rPr>
                          <w:rFonts w:ascii="Arial" w:hAnsi="Arial" w:cs="Arial"/>
                          <w:color w:val="auto"/>
                        </w:rPr>
                      </w:pPr>
                      <w:r w:rsidRPr="002E34AE">
                        <w:rPr>
                          <w:rFonts w:ascii="Arial" w:hAnsi="Arial" w:cs="Arial"/>
                          <w:color w:val="auto"/>
                        </w:rPr>
                        <w:t>Interested? Contact (email or phone number)</w:t>
                      </w:r>
                    </w:p>
                    <w:p w14:paraId="63963816" w14:textId="77777777" w:rsidR="003D0981" w:rsidRPr="00DE6A8F" w:rsidRDefault="003D0981" w:rsidP="002E34AE">
                      <w:pPr>
                        <w:rPr>
                          <w:rFonts w:ascii="Arial" w:hAnsi="Arial" w:cs="Arial"/>
                          <w:sz w:val="22"/>
                          <w:szCs w:val="22"/>
                        </w:rPr>
                      </w:pPr>
                    </w:p>
                    <w:p w14:paraId="3089D9C0" w14:textId="77777777" w:rsidR="007051F6" w:rsidRPr="007051F6" w:rsidRDefault="007051F6" w:rsidP="007051F6">
                      <w:pPr>
                        <w:rPr>
                          <w:rFonts w:ascii="Arial Rounded MT Bold" w:hAnsi="Arial Rounded MT Bold" w:cs="Arial"/>
                          <w:color w:val="485CC7"/>
                          <w:sz w:val="28"/>
                          <w:szCs w:val="28"/>
                        </w:rPr>
                      </w:pPr>
                      <w:r w:rsidRPr="007051F6">
                        <w:rPr>
                          <w:rFonts w:ascii="Arial Rounded MT Bold" w:hAnsi="Arial Rounded MT Bold" w:cs="Arial"/>
                          <w:color w:val="485CC7"/>
                          <w:sz w:val="28"/>
                          <w:szCs w:val="28"/>
                        </w:rPr>
                        <w:t>PCA Wanted — RN</w:t>
                      </w:r>
                    </w:p>
                    <w:p w14:paraId="33736DC6" w14:textId="77777777" w:rsidR="007051F6" w:rsidRPr="002E34AE" w:rsidRDefault="007051F6" w:rsidP="002E34AE">
                      <w:pPr>
                        <w:rPr>
                          <w:rFonts w:ascii="Arial" w:hAnsi="Arial" w:cs="Arial"/>
                          <w:sz w:val="22"/>
                          <w:szCs w:val="22"/>
                        </w:rPr>
                      </w:pPr>
                      <w:r w:rsidRPr="002E34AE">
                        <w:rPr>
                          <w:rFonts w:ascii="Arial" w:hAnsi="Arial" w:cs="Arial"/>
                          <w:sz w:val="22"/>
                          <w:szCs w:val="22"/>
                        </w:rPr>
                        <w:t>Client seeks a highly trained RN who will serve as the nursing manager to a client with a progressive neuromuscular disease. Individual will make a nursing schedule in advance, be the contact person for all doctors and specialists (including PT, OT and speech therapist), accompany patient to appointments, order medical supplies and other activities relating directly to patient care. Must also be willing to provide hands-on care. Seeking an individual with experience with long-term nursing care and who is extremely reliable. Client offers a positive, upbeat work environment where the entire home care team works together.</w:t>
                      </w:r>
                    </w:p>
                    <w:p w14:paraId="245276DE" w14:textId="77777777" w:rsidR="007051F6" w:rsidRPr="002E34AE" w:rsidRDefault="007051F6" w:rsidP="002E34AE">
                      <w:pPr>
                        <w:rPr>
                          <w:rFonts w:ascii="Arial" w:hAnsi="Arial" w:cs="Arial"/>
                          <w:sz w:val="22"/>
                          <w:szCs w:val="22"/>
                        </w:rPr>
                      </w:pPr>
                    </w:p>
                    <w:p w14:paraId="6E47024B" w14:textId="77777777" w:rsidR="007051F6" w:rsidRPr="002E34AE" w:rsidRDefault="007051F6" w:rsidP="00DE6A8F">
                      <w:pPr>
                        <w:pStyle w:val="ListParagraph"/>
                        <w:numPr>
                          <w:ilvl w:val="0"/>
                          <w:numId w:val="4"/>
                        </w:numPr>
                        <w:spacing w:after="80" w:line="240" w:lineRule="auto"/>
                        <w:rPr>
                          <w:rFonts w:ascii="Arial" w:hAnsi="Arial" w:cs="Arial"/>
                          <w:color w:val="auto"/>
                        </w:rPr>
                      </w:pPr>
                      <w:r w:rsidRPr="002E34AE">
                        <w:rPr>
                          <w:rFonts w:ascii="Arial" w:hAnsi="Arial" w:cs="Arial"/>
                          <w:color w:val="auto"/>
                        </w:rPr>
                        <w:t>Responsibilities: Provide one-on-one nursing care in the home with a critical patient. Use nursing judgment to follow the prescribed Plan of Care (485) in the following areas: airway management (trach and ventilator care, suctioning), medication management, nutrition/feeding, bowel/bladder and emergency management.</w:t>
                      </w:r>
                    </w:p>
                    <w:p w14:paraId="352FEE62" w14:textId="77777777" w:rsidR="007051F6" w:rsidRPr="002E34AE" w:rsidRDefault="007051F6" w:rsidP="00DE6A8F">
                      <w:pPr>
                        <w:pStyle w:val="ListParagraph"/>
                        <w:numPr>
                          <w:ilvl w:val="0"/>
                          <w:numId w:val="4"/>
                        </w:numPr>
                        <w:spacing w:after="80" w:line="240" w:lineRule="auto"/>
                        <w:rPr>
                          <w:rFonts w:ascii="Arial" w:hAnsi="Arial" w:cs="Arial"/>
                          <w:color w:val="auto"/>
                        </w:rPr>
                      </w:pPr>
                      <w:r w:rsidRPr="002E34AE">
                        <w:rPr>
                          <w:rFonts w:ascii="Arial" w:hAnsi="Arial" w:cs="Arial"/>
                          <w:color w:val="auto"/>
                        </w:rPr>
                        <w:t>Hours: Day or night shift. 12-hour shifts. 3-4 shifts a week. Some holidays off.</w:t>
                      </w:r>
                    </w:p>
                    <w:p w14:paraId="0AD8F840" w14:textId="77777777" w:rsidR="007051F6" w:rsidRPr="002E34AE" w:rsidRDefault="007051F6" w:rsidP="00DE6A8F">
                      <w:pPr>
                        <w:pStyle w:val="ListParagraph"/>
                        <w:numPr>
                          <w:ilvl w:val="0"/>
                          <w:numId w:val="4"/>
                        </w:numPr>
                        <w:spacing w:after="80" w:line="240" w:lineRule="auto"/>
                        <w:rPr>
                          <w:rFonts w:ascii="Arial" w:hAnsi="Arial" w:cs="Arial"/>
                          <w:color w:val="auto"/>
                        </w:rPr>
                      </w:pPr>
                      <w:r w:rsidRPr="002E34AE">
                        <w:rPr>
                          <w:rFonts w:ascii="Arial" w:hAnsi="Arial" w:cs="Arial"/>
                          <w:color w:val="auto"/>
                        </w:rPr>
                        <w:t>Pay: $50/hour with a $500 year-end bonus</w:t>
                      </w:r>
                    </w:p>
                    <w:p w14:paraId="40B87023" w14:textId="77777777" w:rsidR="007051F6" w:rsidRPr="002E34AE" w:rsidRDefault="007051F6" w:rsidP="00DE6A8F">
                      <w:pPr>
                        <w:pStyle w:val="ListParagraph"/>
                        <w:numPr>
                          <w:ilvl w:val="0"/>
                          <w:numId w:val="4"/>
                        </w:numPr>
                        <w:spacing w:after="80" w:line="240" w:lineRule="auto"/>
                        <w:rPr>
                          <w:rFonts w:ascii="Arial" w:hAnsi="Arial" w:cs="Arial"/>
                          <w:color w:val="auto"/>
                        </w:rPr>
                      </w:pPr>
                      <w:r w:rsidRPr="002E34AE">
                        <w:rPr>
                          <w:rFonts w:ascii="Arial" w:hAnsi="Arial" w:cs="Arial"/>
                          <w:color w:val="auto"/>
                        </w:rPr>
                        <w:t>Payroll method: Out of pocket/nursing agency</w:t>
                      </w:r>
                    </w:p>
                    <w:p w14:paraId="7EB2D417" w14:textId="77777777" w:rsidR="007051F6" w:rsidRPr="002E34AE" w:rsidRDefault="007051F6" w:rsidP="00DE6A8F">
                      <w:pPr>
                        <w:pStyle w:val="ListParagraph"/>
                        <w:numPr>
                          <w:ilvl w:val="0"/>
                          <w:numId w:val="4"/>
                        </w:numPr>
                        <w:spacing w:after="80" w:line="240" w:lineRule="auto"/>
                        <w:rPr>
                          <w:rFonts w:ascii="Arial" w:hAnsi="Arial" w:cs="Arial"/>
                          <w:color w:val="auto"/>
                        </w:rPr>
                      </w:pPr>
                      <w:r w:rsidRPr="002E34AE">
                        <w:rPr>
                          <w:rFonts w:ascii="Arial" w:hAnsi="Arial" w:cs="Arial"/>
                          <w:color w:val="auto"/>
                        </w:rPr>
                        <w:t>Required documentation: One form of I.D., a voided check (if employer is paying out of pocket) and references</w:t>
                      </w:r>
                    </w:p>
                    <w:p w14:paraId="2D7F6D58" w14:textId="77777777" w:rsidR="007051F6" w:rsidRPr="002E34AE" w:rsidRDefault="007051F6" w:rsidP="00DE6A8F">
                      <w:pPr>
                        <w:pStyle w:val="ListParagraph"/>
                        <w:numPr>
                          <w:ilvl w:val="0"/>
                          <w:numId w:val="4"/>
                        </w:numPr>
                        <w:spacing w:after="80" w:line="240" w:lineRule="auto"/>
                        <w:rPr>
                          <w:rFonts w:ascii="Arial" w:hAnsi="Arial" w:cs="Arial"/>
                          <w:color w:val="auto"/>
                        </w:rPr>
                      </w:pPr>
                      <w:r w:rsidRPr="002E34AE">
                        <w:rPr>
                          <w:rFonts w:ascii="Arial" w:hAnsi="Arial" w:cs="Arial"/>
                          <w:color w:val="auto"/>
                        </w:rPr>
                        <w:t>Age: Between 21 and 45</w:t>
                      </w:r>
                    </w:p>
                    <w:p w14:paraId="0C928D88" w14:textId="77777777" w:rsidR="007051F6" w:rsidRPr="002E34AE" w:rsidRDefault="007051F6" w:rsidP="00DE6A8F">
                      <w:pPr>
                        <w:pStyle w:val="ListParagraph"/>
                        <w:numPr>
                          <w:ilvl w:val="0"/>
                          <w:numId w:val="4"/>
                        </w:numPr>
                        <w:spacing w:after="80" w:line="240" w:lineRule="auto"/>
                        <w:rPr>
                          <w:rFonts w:ascii="Arial" w:hAnsi="Arial" w:cs="Arial"/>
                          <w:color w:val="auto"/>
                        </w:rPr>
                      </w:pPr>
                      <w:r w:rsidRPr="002E34AE">
                        <w:rPr>
                          <w:rFonts w:ascii="Arial" w:hAnsi="Arial" w:cs="Arial"/>
                          <w:color w:val="auto"/>
                        </w:rPr>
                        <w:t>Interested? Contact (email or phone number)</w:t>
                      </w:r>
                    </w:p>
                    <w:p w14:paraId="6948FFCA" w14:textId="77777777" w:rsidR="007051F6" w:rsidRPr="006C10FA" w:rsidRDefault="007051F6" w:rsidP="003D0981">
                      <w:pPr>
                        <w:rPr>
                          <w:rFonts w:ascii="Arial" w:hAnsi="Arial" w:cs="Arial"/>
                          <w:color w:val="5E5E5E"/>
                          <w:sz w:val="20"/>
                          <w:szCs w:val="20"/>
                        </w:rPr>
                      </w:pPr>
                    </w:p>
                  </w:txbxContent>
                </v:textbox>
                <w10:wrap type="square"/>
              </v:shape>
            </w:pict>
          </mc:Fallback>
        </mc:AlternateContent>
      </w:r>
    </w:p>
    <w:sectPr w:rsidR="00E90A9E" w:rsidSect="00AB4AAA">
      <w:pgSz w:w="12240" w:h="15840"/>
      <w:pgMar w:top="0" w:right="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Caslon-Regular">
    <w:altName w:val="Calibri"/>
    <w:charset w:val="00"/>
    <w:family w:val="auto"/>
    <w:pitch w:val="variable"/>
    <w:sig w:usb0="00000003" w:usb1="00000000" w:usb2="00000000" w:usb3="00000000" w:csb0="00000001" w:csb1="00000000"/>
  </w:font>
  <w:font w:name="TradeGothicLH-BoldExtende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A7110"/>
    <w:multiLevelType w:val="hybridMultilevel"/>
    <w:tmpl w:val="7468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7F92"/>
    <w:multiLevelType w:val="hybridMultilevel"/>
    <w:tmpl w:val="D418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E3B59"/>
    <w:multiLevelType w:val="hybridMultilevel"/>
    <w:tmpl w:val="246E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459C6"/>
    <w:multiLevelType w:val="hybridMultilevel"/>
    <w:tmpl w:val="74D0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8F"/>
    <w:rsid w:val="00000871"/>
    <w:rsid w:val="0004088C"/>
    <w:rsid w:val="00065900"/>
    <w:rsid w:val="00083FFC"/>
    <w:rsid w:val="000B54AD"/>
    <w:rsid w:val="000B7530"/>
    <w:rsid w:val="000F50E3"/>
    <w:rsid w:val="001167CC"/>
    <w:rsid w:val="001E71C4"/>
    <w:rsid w:val="001E769A"/>
    <w:rsid w:val="001F28CA"/>
    <w:rsid w:val="002173FE"/>
    <w:rsid w:val="002302AB"/>
    <w:rsid w:val="00247111"/>
    <w:rsid w:val="00281084"/>
    <w:rsid w:val="00286C75"/>
    <w:rsid w:val="002A02E0"/>
    <w:rsid w:val="002D01B6"/>
    <w:rsid w:val="002E34AE"/>
    <w:rsid w:val="002F184A"/>
    <w:rsid w:val="00320765"/>
    <w:rsid w:val="00321F2E"/>
    <w:rsid w:val="003343B6"/>
    <w:rsid w:val="0034595D"/>
    <w:rsid w:val="003A3C04"/>
    <w:rsid w:val="003C4AFC"/>
    <w:rsid w:val="003D0981"/>
    <w:rsid w:val="0040341D"/>
    <w:rsid w:val="0045535A"/>
    <w:rsid w:val="00474465"/>
    <w:rsid w:val="00486A4E"/>
    <w:rsid w:val="004A513B"/>
    <w:rsid w:val="004D39ED"/>
    <w:rsid w:val="004D79E7"/>
    <w:rsid w:val="00511958"/>
    <w:rsid w:val="00537B23"/>
    <w:rsid w:val="00587FD7"/>
    <w:rsid w:val="00590795"/>
    <w:rsid w:val="005B0B66"/>
    <w:rsid w:val="005C69CA"/>
    <w:rsid w:val="00621EFA"/>
    <w:rsid w:val="00645682"/>
    <w:rsid w:val="00697587"/>
    <w:rsid w:val="006C10FA"/>
    <w:rsid w:val="007051F6"/>
    <w:rsid w:val="0070794F"/>
    <w:rsid w:val="0072787F"/>
    <w:rsid w:val="00733577"/>
    <w:rsid w:val="00744366"/>
    <w:rsid w:val="007529DD"/>
    <w:rsid w:val="00772942"/>
    <w:rsid w:val="007C0EA5"/>
    <w:rsid w:val="0080326B"/>
    <w:rsid w:val="00812C3F"/>
    <w:rsid w:val="00835CD2"/>
    <w:rsid w:val="00866DC4"/>
    <w:rsid w:val="00872045"/>
    <w:rsid w:val="00876669"/>
    <w:rsid w:val="008F7188"/>
    <w:rsid w:val="0091282C"/>
    <w:rsid w:val="009165DA"/>
    <w:rsid w:val="00986562"/>
    <w:rsid w:val="00A72EF3"/>
    <w:rsid w:val="00AA19A0"/>
    <w:rsid w:val="00AB4AAA"/>
    <w:rsid w:val="00AC2CD1"/>
    <w:rsid w:val="00AF1560"/>
    <w:rsid w:val="00AF6245"/>
    <w:rsid w:val="00B27009"/>
    <w:rsid w:val="00B40C10"/>
    <w:rsid w:val="00B74CD7"/>
    <w:rsid w:val="00B77A4D"/>
    <w:rsid w:val="00B94EB2"/>
    <w:rsid w:val="00B96A0F"/>
    <w:rsid w:val="00BA40CA"/>
    <w:rsid w:val="00BA51A0"/>
    <w:rsid w:val="00BB20EA"/>
    <w:rsid w:val="00BC40F3"/>
    <w:rsid w:val="00BD5C60"/>
    <w:rsid w:val="00BF2348"/>
    <w:rsid w:val="00BF3C90"/>
    <w:rsid w:val="00BF6029"/>
    <w:rsid w:val="00C05F29"/>
    <w:rsid w:val="00C95C39"/>
    <w:rsid w:val="00D1336A"/>
    <w:rsid w:val="00D93AF6"/>
    <w:rsid w:val="00DD458F"/>
    <w:rsid w:val="00DE6A8F"/>
    <w:rsid w:val="00DF02D2"/>
    <w:rsid w:val="00DF176D"/>
    <w:rsid w:val="00E04B99"/>
    <w:rsid w:val="00E20AB0"/>
    <w:rsid w:val="00E300CB"/>
    <w:rsid w:val="00E3157B"/>
    <w:rsid w:val="00E51F38"/>
    <w:rsid w:val="00E90A9E"/>
    <w:rsid w:val="00EB7953"/>
    <w:rsid w:val="00F93735"/>
    <w:rsid w:val="00FB11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3420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9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AAA"/>
    <w:rPr>
      <w:rFonts w:ascii="Lucida Grande" w:hAnsi="Lucida Grande" w:cs="Lucida Grande"/>
      <w:sz w:val="18"/>
      <w:szCs w:val="18"/>
    </w:rPr>
  </w:style>
  <w:style w:type="paragraph" w:customStyle="1" w:styleId="Body">
    <w:name w:val="Body"/>
    <w:basedOn w:val="Normal"/>
    <w:uiPriority w:val="99"/>
    <w:rsid w:val="009165DA"/>
    <w:pPr>
      <w:widowControl w:val="0"/>
      <w:suppressAutoHyphens/>
      <w:autoSpaceDE w:val="0"/>
      <w:autoSpaceDN w:val="0"/>
      <w:adjustRightInd w:val="0"/>
      <w:spacing w:after="108" w:line="288" w:lineRule="auto"/>
      <w:textAlignment w:val="center"/>
    </w:pPr>
    <w:rPr>
      <w:rFonts w:ascii="ACaslon-Regular" w:hAnsi="ACaslon-Regular" w:cs="ACaslon-Regular"/>
      <w:color w:val="000000"/>
      <w:sz w:val="22"/>
      <w:szCs w:val="22"/>
    </w:rPr>
  </w:style>
  <w:style w:type="paragraph" w:styleId="ListParagraph">
    <w:name w:val="List Paragraph"/>
    <w:basedOn w:val="Body"/>
    <w:uiPriority w:val="99"/>
    <w:qFormat/>
    <w:rsid w:val="009165DA"/>
    <w:pPr>
      <w:tabs>
        <w:tab w:val="left" w:pos="360"/>
        <w:tab w:val="left" w:pos="720"/>
        <w:tab w:val="left" w:pos="1080"/>
      </w:tabs>
      <w:ind w:left="360" w:hanging="360"/>
    </w:pPr>
  </w:style>
  <w:style w:type="paragraph" w:customStyle="1" w:styleId="Subhead">
    <w:name w:val="Subhead"/>
    <w:basedOn w:val="Body"/>
    <w:uiPriority w:val="99"/>
    <w:rsid w:val="004A513B"/>
    <w:pPr>
      <w:spacing w:after="144"/>
    </w:pPr>
    <w:rPr>
      <w:rFonts w:ascii="TradeGothicLH-BoldExtended" w:hAnsi="TradeGothicLH-BoldExtended" w:cs="TradeGothicLH-BoldExtended"/>
      <w:b/>
      <w:bCs/>
      <w:color w:val="00009E"/>
    </w:rPr>
  </w:style>
  <w:style w:type="character" w:customStyle="1" w:styleId="Section">
    <w:name w:val="Section"/>
    <w:uiPriority w:val="99"/>
    <w:rsid w:val="004A513B"/>
    <w:rPr>
      <w:rFonts w:ascii="TradeGothicLH-BoldExtended" w:hAnsi="TradeGothicLH-BoldExtended" w:cs="TradeGothicLH-BoldExtended"/>
      <w:b/>
      <w:bCs/>
      <w:color w:val="00009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5D83C6-409D-4FE0-AFB8-22240E7F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Blakely</dc:creator>
  <cp:keywords/>
  <dc:description/>
  <cp:lastModifiedBy>Alyssa Quintero</cp:lastModifiedBy>
  <cp:revision>5</cp:revision>
  <cp:lastPrinted>2016-01-07T19:36:00Z</cp:lastPrinted>
  <dcterms:created xsi:type="dcterms:W3CDTF">2017-07-17T18:25:00Z</dcterms:created>
  <dcterms:modified xsi:type="dcterms:W3CDTF">2017-07-18T17:13:00Z</dcterms:modified>
</cp:coreProperties>
</file>